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7D3AD" w14:textId="18927622" w:rsidR="00FE79A0" w:rsidRDefault="006C682D" w:rsidP="006C6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682D">
        <w:rPr>
          <w:rFonts w:ascii="Times New Roman" w:hAnsi="Times New Roman" w:cs="Times New Roman"/>
          <w:b/>
          <w:sz w:val="26"/>
          <w:szCs w:val="26"/>
        </w:rPr>
        <w:t>ДОГОВОР №</w:t>
      </w:r>
      <w:r w:rsidRPr="006C68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[</w:t>
      </w:r>
      <w:proofErr w:type="spellStart"/>
      <w:r w:rsidRPr="006C68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НомерДоговора</w:t>
      </w:r>
      <w:proofErr w:type="spellEnd"/>
      <w:r w:rsidRPr="006C68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]</w:t>
      </w:r>
    </w:p>
    <w:p w14:paraId="45CAB0A5" w14:textId="31CD6F87" w:rsidR="006C682D" w:rsidRPr="006C682D" w:rsidRDefault="006C682D" w:rsidP="006C682D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C682D">
        <w:rPr>
          <w:rFonts w:ascii="Times New Roman" w:hAnsi="Times New Roman" w:cs="Times New Roman"/>
          <w:i/>
          <w:sz w:val="26"/>
          <w:szCs w:val="26"/>
        </w:rPr>
        <w:t>на оказание платных медицинских услуг</w:t>
      </w:r>
    </w:p>
    <w:p w14:paraId="313C5BD2" w14:textId="737A3DC5" w:rsidR="006C682D" w:rsidRDefault="006C682D" w:rsidP="006C68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3A0A16F" w14:textId="66BFF06E" w:rsidR="00BC0135" w:rsidRDefault="00BC0135" w:rsidP="006C68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Курск                                                                                                                                  Дата</w:t>
      </w:r>
    </w:p>
    <w:p w14:paraId="110D75E3" w14:textId="77777777" w:rsidR="00BC0135" w:rsidRDefault="00BC0135" w:rsidP="006C68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BBBD739" w14:textId="3F94351B" w:rsidR="006C682D" w:rsidRDefault="006C682D" w:rsidP="006C68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C682D">
        <w:rPr>
          <w:rFonts w:ascii="Times New Roman" w:hAnsi="Times New Roman" w:cs="Times New Roman"/>
          <w:sz w:val="26"/>
          <w:szCs w:val="26"/>
        </w:rPr>
        <w:t xml:space="preserve">Областное бюджетное учреждение здравоохранения «Курский онкологический научно-клинический центр имени Г. Е. Островерхова» в лице </w:t>
      </w:r>
      <w:r w:rsidRPr="006C682D">
        <w:rPr>
          <w:rFonts w:ascii="Times New Roman" w:eastAsia="Times New Roman" w:hAnsi="Times New Roman" w:cs="Times New Roman"/>
          <w:sz w:val="26"/>
          <w:szCs w:val="26"/>
          <w:lang w:eastAsia="ru-RU"/>
        </w:rPr>
        <w:t>[</w:t>
      </w:r>
      <w:proofErr w:type="spellStart"/>
      <w:r w:rsidRPr="006C682D">
        <w:rPr>
          <w:rFonts w:ascii="Times New Roman" w:eastAsia="Times New Roman" w:hAnsi="Times New Roman" w:cs="Times New Roman"/>
          <w:sz w:val="26"/>
          <w:szCs w:val="26"/>
          <w:lang w:eastAsia="ru-RU"/>
        </w:rPr>
        <w:t>ВЛицеДолжность</w:t>
      </w:r>
      <w:proofErr w:type="spellEnd"/>
      <w:r w:rsidRPr="006C682D">
        <w:rPr>
          <w:rFonts w:ascii="Times New Roman" w:eastAsia="Times New Roman" w:hAnsi="Times New Roman" w:cs="Times New Roman"/>
          <w:sz w:val="26"/>
          <w:szCs w:val="26"/>
          <w:lang w:eastAsia="ru-RU"/>
        </w:rPr>
        <w:t>] [</w:t>
      </w:r>
      <w:proofErr w:type="spellStart"/>
      <w:r w:rsidRPr="006C682D">
        <w:rPr>
          <w:rFonts w:ascii="Times New Roman" w:eastAsia="Times New Roman" w:hAnsi="Times New Roman" w:cs="Times New Roman"/>
          <w:sz w:val="26"/>
          <w:szCs w:val="26"/>
          <w:lang w:eastAsia="ru-RU"/>
        </w:rPr>
        <w:t>ВЛицеФИО</w:t>
      </w:r>
      <w:proofErr w:type="spellEnd"/>
      <w:r w:rsidRPr="006C682D">
        <w:rPr>
          <w:rFonts w:ascii="Times New Roman" w:eastAsia="Times New Roman" w:hAnsi="Times New Roman" w:cs="Times New Roman"/>
          <w:sz w:val="26"/>
          <w:szCs w:val="26"/>
          <w:lang w:eastAsia="ru-RU"/>
        </w:rPr>
        <w:t>], действующей на основании [</w:t>
      </w:r>
      <w:proofErr w:type="spellStart"/>
      <w:r w:rsidRPr="006C682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НаОсновании</w:t>
      </w:r>
      <w:proofErr w:type="spellEnd"/>
      <w:r w:rsidRPr="006C6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],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именуемое в дальнейшем «Исполнитель», </w:t>
      </w:r>
      <w:r w:rsidRPr="006C682D">
        <w:rPr>
          <w:rFonts w:ascii="Times New Roman" w:eastAsia="Times New Roman" w:hAnsi="Times New Roman" w:cs="Times New Roman"/>
          <w:sz w:val="26"/>
          <w:szCs w:val="26"/>
          <w:lang w:eastAsia="ru-RU"/>
        </w:rPr>
        <w:t>с одной стороны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</w:t>
      </w:r>
    </w:p>
    <w:p w14:paraId="7E7E6D4D" w14:textId="365863F8" w:rsidR="006C682D" w:rsidRDefault="006C682D" w:rsidP="006C68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C6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[ФИО], [Паспорт], </w:t>
      </w:r>
      <w:proofErr w:type="gramStart"/>
      <w:r w:rsidR="00E164B1" w:rsidRPr="00E164B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НОМЕР ТЕЛЕФОНА</w:t>
      </w:r>
      <w:proofErr w:type="gramEnd"/>
      <w:r w:rsidR="00E164B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C68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проживающий по адресу: [Адрес], именуемый(</w:t>
      </w:r>
      <w:proofErr w:type="spellStart"/>
      <w:r w:rsidRPr="006C682D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spellEnd"/>
      <w:r w:rsidRPr="006C6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дальнейшем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«Потребитель»</w:t>
      </w:r>
      <w:r w:rsidRPr="006C6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другой стороны, </w:t>
      </w:r>
    </w:p>
    <w:p w14:paraId="104ABD23" w14:textId="77777777" w:rsidR="006C682D" w:rsidRDefault="006C682D" w:rsidP="006C68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704859" w14:textId="4EBC4556" w:rsidR="006C682D" w:rsidRDefault="006C682D" w:rsidP="006C68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682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заключили настоящий Договор о нижеследующем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7BCE0AA" w14:textId="1403AD3B" w:rsidR="006C682D" w:rsidRDefault="006C682D" w:rsidP="006C6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19713F" w14:textId="2EFA33D8" w:rsidR="006C682D" w:rsidRDefault="006C682D" w:rsidP="006C68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682D">
        <w:rPr>
          <w:rFonts w:ascii="Times New Roman" w:hAnsi="Times New Roman" w:cs="Times New Roman"/>
          <w:b/>
          <w:sz w:val="26"/>
          <w:szCs w:val="26"/>
        </w:rPr>
        <w:t>ИНФОРМАЦИЯ ОБ ИСПОЛНИТЕЛЕ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1D7B8095" w14:textId="40024923" w:rsidR="006C682D" w:rsidRPr="006C682D" w:rsidRDefault="006C682D" w:rsidP="006C6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4"/>
        <w:gridCol w:w="8007"/>
      </w:tblGrid>
      <w:tr w:rsidR="006C682D" w14:paraId="1E165D4F" w14:textId="77777777" w:rsidTr="006C682D">
        <w:tc>
          <w:tcPr>
            <w:tcW w:w="1555" w:type="dxa"/>
          </w:tcPr>
          <w:p w14:paraId="1BE6B47B" w14:textId="3593AA18" w:rsidR="006C682D" w:rsidRPr="00F12912" w:rsidRDefault="006C682D" w:rsidP="006C68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2912">
              <w:rPr>
                <w:rFonts w:ascii="Times New Roman" w:hAnsi="Times New Roman" w:cs="Times New Roman"/>
                <w:b/>
                <w:sz w:val="26"/>
                <w:szCs w:val="26"/>
              </w:rPr>
              <w:t>Полное наименование Исполнителя</w:t>
            </w:r>
          </w:p>
        </w:tc>
        <w:tc>
          <w:tcPr>
            <w:tcW w:w="8356" w:type="dxa"/>
          </w:tcPr>
          <w:p w14:paraId="7CA697B1" w14:textId="280AFAAD" w:rsidR="006C682D" w:rsidRDefault="006C682D" w:rsidP="006C68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82D">
              <w:rPr>
                <w:rFonts w:ascii="Times New Roman" w:hAnsi="Times New Roman" w:cs="Times New Roman"/>
                <w:sz w:val="26"/>
                <w:szCs w:val="26"/>
              </w:rPr>
              <w:t>Областное бюджетное учреждение здравоохранения «Курский онкологический научно-клинический центр имени Г. Е. Островерхова»</w:t>
            </w:r>
          </w:p>
        </w:tc>
      </w:tr>
      <w:tr w:rsidR="006C682D" w14:paraId="07B1C9A9" w14:textId="77777777" w:rsidTr="006C682D">
        <w:tc>
          <w:tcPr>
            <w:tcW w:w="1555" w:type="dxa"/>
          </w:tcPr>
          <w:p w14:paraId="5B066ADA" w14:textId="5C51676B" w:rsidR="006C682D" w:rsidRPr="00F12912" w:rsidRDefault="006C682D" w:rsidP="006C68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2912">
              <w:rPr>
                <w:rFonts w:ascii="Times New Roman" w:hAnsi="Times New Roman" w:cs="Times New Roman"/>
                <w:b/>
                <w:sz w:val="26"/>
                <w:szCs w:val="26"/>
              </w:rPr>
              <w:t>Сокращенное наименование Исполнителя</w:t>
            </w:r>
          </w:p>
        </w:tc>
        <w:tc>
          <w:tcPr>
            <w:tcW w:w="8356" w:type="dxa"/>
          </w:tcPr>
          <w:p w14:paraId="203E0E28" w14:textId="7FAB0286" w:rsidR="006C682D" w:rsidRDefault="006C682D" w:rsidP="006C68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ОБУЗ «КО НКЦ имени Г. Е. Островерхова»</w:t>
            </w:r>
          </w:p>
        </w:tc>
      </w:tr>
      <w:tr w:rsidR="006C682D" w:rsidRPr="006C682D" w14:paraId="1B1C981A" w14:textId="77777777" w:rsidTr="006C682D">
        <w:tc>
          <w:tcPr>
            <w:tcW w:w="1555" w:type="dxa"/>
          </w:tcPr>
          <w:p w14:paraId="4A92038E" w14:textId="3A506EBD" w:rsidR="006C682D" w:rsidRPr="00F12912" w:rsidRDefault="006C682D" w:rsidP="006C68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2912">
              <w:rPr>
                <w:rFonts w:ascii="Times New Roman" w:hAnsi="Times New Roman" w:cs="Times New Roman"/>
                <w:b/>
                <w:sz w:val="26"/>
                <w:szCs w:val="26"/>
              </w:rPr>
              <w:t>Адрес юридического лица</w:t>
            </w:r>
          </w:p>
        </w:tc>
        <w:tc>
          <w:tcPr>
            <w:tcW w:w="8356" w:type="dxa"/>
          </w:tcPr>
          <w:p w14:paraId="5E9F2A0A" w14:textId="5DD97FBD" w:rsidR="006C682D" w:rsidRPr="006C682D" w:rsidRDefault="006C682D" w:rsidP="006C68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82D">
              <w:rPr>
                <w:rFonts w:ascii="Times New Roman" w:hAnsi="Times New Roman" w:cs="Times New Roman"/>
                <w:sz w:val="26"/>
                <w:szCs w:val="26"/>
              </w:rPr>
              <w:t xml:space="preserve">305524,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C682D">
              <w:rPr>
                <w:rFonts w:ascii="Times New Roman" w:hAnsi="Times New Roman" w:cs="Times New Roman"/>
                <w:sz w:val="26"/>
                <w:szCs w:val="26"/>
              </w:rPr>
              <w:t xml:space="preserve">урская область,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C682D">
              <w:rPr>
                <w:rFonts w:ascii="Times New Roman" w:hAnsi="Times New Roman" w:cs="Times New Roman"/>
                <w:sz w:val="26"/>
                <w:szCs w:val="26"/>
              </w:rPr>
              <w:t xml:space="preserve">урский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хутор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C682D">
              <w:rPr>
                <w:rFonts w:ascii="Times New Roman" w:hAnsi="Times New Roman" w:cs="Times New Roman"/>
                <w:sz w:val="26"/>
                <w:szCs w:val="26"/>
              </w:rPr>
              <w:t>ислино</w:t>
            </w:r>
            <w:proofErr w:type="spellEnd"/>
            <w:r w:rsidRPr="006C68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улица</w:t>
            </w:r>
            <w:r w:rsidRPr="006C68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C682D">
              <w:rPr>
                <w:rFonts w:ascii="Times New Roman" w:hAnsi="Times New Roman" w:cs="Times New Roman"/>
                <w:sz w:val="26"/>
                <w:szCs w:val="26"/>
              </w:rPr>
              <w:t>лисеева,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C682D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</w:tr>
      <w:tr w:rsidR="006C682D" w:rsidRPr="006C682D" w14:paraId="7383B3D6" w14:textId="77777777" w:rsidTr="006C682D">
        <w:tc>
          <w:tcPr>
            <w:tcW w:w="1555" w:type="dxa"/>
          </w:tcPr>
          <w:p w14:paraId="3303E873" w14:textId="543DBC92" w:rsidR="006C682D" w:rsidRPr="00F12912" w:rsidRDefault="006C682D" w:rsidP="006C68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2912">
              <w:rPr>
                <w:rFonts w:ascii="Times New Roman" w:hAnsi="Times New Roman" w:cs="Times New Roman"/>
                <w:b/>
                <w:sz w:val="26"/>
                <w:szCs w:val="26"/>
              </w:rPr>
              <w:t>ОГРН</w:t>
            </w:r>
          </w:p>
        </w:tc>
        <w:tc>
          <w:tcPr>
            <w:tcW w:w="8356" w:type="dxa"/>
          </w:tcPr>
          <w:p w14:paraId="37F956CC" w14:textId="56FBCFA8" w:rsidR="006C682D" w:rsidRPr="006C682D" w:rsidRDefault="006C682D" w:rsidP="006C68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82D">
              <w:rPr>
                <w:rFonts w:ascii="Times New Roman" w:hAnsi="Times New Roman" w:cs="Times New Roman"/>
                <w:sz w:val="26"/>
                <w:szCs w:val="26"/>
              </w:rPr>
              <w:t>1024600961230, Дата присвоения ОГРН: 09.12.2002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6C682D" w:rsidRPr="006C682D" w14:paraId="15422A9A" w14:textId="77777777" w:rsidTr="006C682D">
        <w:tc>
          <w:tcPr>
            <w:tcW w:w="1555" w:type="dxa"/>
          </w:tcPr>
          <w:p w14:paraId="33C64AB2" w14:textId="15EAF7F2" w:rsidR="006C682D" w:rsidRPr="00F12912" w:rsidRDefault="006C682D" w:rsidP="006C68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2912">
              <w:rPr>
                <w:rFonts w:ascii="Times New Roman" w:hAnsi="Times New Roman" w:cs="Times New Roman"/>
                <w:b/>
                <w:sz w:val="26"/>
                <w:szCs w:val="26"/>
              </w:rPr>
              <w:t>ИНН</w:t>
            </w:r>
          </w:p>
        </w:tc>
        <w:tc>
          <w:tcPr>
            <w:tcW w:w="8356" w:type="dxa"/>
          </w:tcPr>
          <w:p w14:paraId="592C583E" w14:textId="5683A6A4" w:rsidR="006C682D" w:rsidRPr="006C682D" w:rsidRDefault="006C682D" w:rsidP="006C68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82D">
              <w:rPr>
                <w:rFonts w:ascii="Times New Roman" w:hAnsi="Times New Roman" w:cs="Times New Roman"/>
                <w:sz w:val="26"/>
                <w:szCs w:val="26"/>
              </w:rPr>
              <w:t>4629017729</w:t>
            </w:r>
          </w:p>
        </w:tc>
      </w:tr>
      <w:tr w:rsidR="006C682D" w:rsidRPr="006C682D" w14:paraId="606C86DF" w14:textId="77777777" w:rsidTr="006C682D">
        <w:tc>
          <w:tcPr>
            <w:tcW w:w="1555" w:type="dxa"/>
          </w:tcPr>
          <w:p w14:paraId="1DBF53F6" w14:textId="60C81F97" w:rsidR="006C682D" w:rsidRPr="00F12912" w:rsidRDefault="006C682D" w:rsidP="006C68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2912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лицензии на медицинскую деятельность Исполнителя</w:t>
            </w:r>
          </w:p>
        </w:tc>
        <w:tc>
          <w:tcPr>
            <w:tcW w:w="8356" w:type="dxa"/>
          </w:tcPr>
          <w:p w14:paraId="5004BA51" w14:textId="7EB3FFEF" w:rsidR="006C682D" w:rsidRPr="006C682D" w:rsidRDefault="006C682D" w:rsidP="006C68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8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Лицензия на медицинскую деятельность №ЛО41-01147-46/00368845 от 20 ноября 2020 г., выданн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r w:rsidRPr="006C68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Министерством здравоохранения Курской области (г. Курск, Красная площадь, д. 6, тел.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+7</w:t>
            </w:r>
            <w:r w:rsidRPr="006C68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(4712)51-47-20)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сроком действия: бессрочно</w:t>
            </w:r>
          </w:p>
        </w:tc>
      </w:tr>
      <w:tr w:rsidR="00266EA9" w:rsidRPr="006C682D" w14:paraId="765F26F2" w14:textId="77777777" w:rsidTr="006C682D">
        <w:tc>
          <w:tcPr>
            <w:tcW w:w="1555" w:type="dxa"/>
          </w:tcPr>
          <w:p w14:paraId="3C5E2FB8" w14:textId="559637D6" w:rsidR="00266EA9" w:rsidRPr="00F12912" w:rsidRDefault="00266EA9" w:rsidP="006C68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2912">
              <w:rPr>
                <w:rFonts w:ascii="Times New Roman" w:hAnsi="Times New Roman" w:cs="Times New Roman"/>
                <w:b/>
                <w:sz w:val="26"/>
                <w:szCs w:val="26"/>
              </w:rPr>
              <w:t>Сайт</w:t>
            </w:r>
          </w:p>
        </w:tc>
        <w:tc>
          <w:tcPr>
            <w:tcW w:w="8356" w:type="dxa"/>
          </w:tcPr>
          <w:p w14:paraId="04597160" w14:textId="4C15C36F" w:rsidR="00266EA9" w:rsidRPr="006C682D" w:rsidRDefault="00266EA9" w:rsidP="006C682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6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https://onco46.ru/</w:t>
            </w:r>
          </w:p>
        </w:tc>
      </w:tr>
    </w:tbl>
    <w:p w14:paraId="012E45B1" w14:textId="1F4C8308" w:rsidR="006C682D" w:rsidRDefault="006C682D" w:rsidP="006C6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495A76" w14:textId="0DC34817" w:rsidR="00E164B1" w:rsidRDefault="00E164B1" w:rsidP="006C68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ИНФОРМАЦИЯ, ДОВЕДЕННАЯ ДО ПОТРЕБИТЕЛЯ ДО</w:t>
      </w:r>
      <w:r w:rsidR="006B7DC2">
        <w:rPr>
          <w:rFonts w:ascii="Times New Roman" w:hAnsi="Times New Roman" w:cs="Times New Roman"/>
          <w:b/>
          <w:sz w:val="26"/>
          <w:szCs w:val="26"/>
        </w:rPr>
        <w:t xml:space="preserve"> МОМЕНТА</w:t>
      </w:r>
      <w:r>
        <w:rPr>
          <w:rFonts w:ascii="Times New Roman" w:hAnsi="Times New Roman" w:cs="Times New Roman"/>
          <w:b/>
          <w:sz w:val="26"/>
          <w:szCs w:val="26"/>
        </w:rPr>
        <w:t xml:space="preserve"> ЗАКЛЮЧЕНИЯ ДОГОВОРА:</w:t>
      </w:r>
    </w:p>
    <w:p w14:paraId="17015D01" w14:textId="77777777" w:rsidR="00E164B1" w:rsidRDefault="00E164B1" w:rsidP="006C68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7B8C48" w14:textId="09835112" w:rsidR="00E164B1" w:rsidRDefault="006B7DC2" w:rsidP="006B7D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Потребитель подтверждает, что до заключения Договора Исполнитель в доступной форме и исчерпывающим образом:</w:t>
      </w:r>
    </w:p>
    <w:p w14:paraId="295B721C" w14:textId="79F74BF8" w:rsidR="006B7DC2" w:rsidRDefault="006B7DC2" w:rsidP="006B7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6B7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ознакомил его с лицензией медицинской организации и предоставляемыми на основании этой лицензии услугами;</w:t>
      </w:r>
    </w:p>
    <w:p w14:paraId="1F2A5059" w14:textId="447C318F" w:rsidR="00266EA9" w:rsidRDefault="00266EA9" w:rsidP="006B7D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57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- </w:t>
      </w:r>
      <w:r w:rsidR="002057CA" w:rsidRPr="002057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ознакомил с информацией </w:t>
      </w:r>
      <w:r w:rsidR="002057CA" w:rsidRPr="002057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профессиональном образовании и квалификация специалистов Исполнителя, оказывающих платные медицинские услуги;</w:t>
      </w:r>
    </w:p>
    <w:p w14:paraId="6B861B01" w14:textId="409C139B" w:rsidR="002057CA" w:rsidRPr="001D0FB5" w:rsidRDefault="002057CA" w:rsidP="001D0FB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- ознакомил</w:t>
      </w:r>
      <w:r w:rsidRPr="002057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</w:t>
      </w:r>
      <w:r w:rsidRPr="002057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оказания медицинской помощи и стандарт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205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медицинской помощи (при наличии), применяемые при предоставлении платных медицинских услуг, а также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Pr="00205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205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возможности осуществления отдельных </w:t>
      </w:r>
      <w:r w:rsidRPr="002057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консультаций или медицинских вмешательств, в том числе в объеме, превышающем объем выполняемого стандарта медицинской помощи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1EABB0D" w14:textId="3BEAB120" w:rsidR="006B7DC2" w:rsidRPr="006B7DC2" w:rsidRDefault="006B7DC2" w:rsidP="006B7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B7DC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6B7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наглядной и доступной форме ознакомил его с Правилами предоставления медицинскими организациями платных медицинских услуг (утв. Постановлением Правительства РФ от 11 мая 2023 г. №736);</w:t>
      </w:r>
    </w:p>
    <w:p w14:paraId="5BE06AC8" w14:textId="6B4B6FAE" w:rsidR="006B7DC2" w:rsidRPr="006B7DC2" w:rsidRDefault="006B7DC2" w:rsidP="006B7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-</w:t>
      </w:r>
      <w:r w:rsidRPr="006B7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ознакомил его с действующим в медицинской организации Прейскурантом цен (тарифов) на медицинские услуги, утвержденным в установленном порядке;</w:t>
      </w:r>
    </w:p>
    <w:p w14:paraId="256E6081" w14:textId="02BE5FBF" w:rsidR="006B7DC2" w:rsidRPr="006B7DC2" w:rsidRDefault="006B7DC2" w:rsidP="006B7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-</w:t>
      </w:r>
      <w:r w:rsidRPr="006B7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6B7DC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уведомил его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</w:t>
      </w:r>
      <w:r w:rsidRPr="006B7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3473A6FC" w14:textId="22524C1E" w:rsidR="006B7DC2" w:rsidRPr="006B7DC2" w:rsidRDefault="006B7DC2" w:rsidP="006B7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6B7DC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- уведомил его о том, что отказ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</w:t>
      </w:r>
      <w:r w:rsidRPr="006B7DC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</w:t>
      </w:r>
      <w:r w:rsidRPr="006B7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6AE86C45" w14:textId="1EDE360A" w:rsidR="006B7DC2" w:rsidRPr="006B7DC2" w:rsidRDefault="006B7DC2" w:rsidP="006B7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-</w:t>
      </w:r>
      <w:r w:rsidRPr="006B7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уведомил его о том, что 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её завершения в срок или отрицательно сказаться на состоянии здоровья Потребителя;</w:t>
      </w:r>
    </w:p>
    <w:p w14:paraId="59FCE9EF" w14:textId="44069B6D" w:rsidR="006B7DC2" w:rsidRDefault="006B7DC2" w:rsidP="006B7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B7D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ему </w:t>
      </w:r>
      <w:r w:rsidRPr="006B7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доступной форме и исчерпывающим образом была разъяснена информация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</w:t>
      </w:r>
      <w:r w:rsidR="00935E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4B758787" w14:textId="3CBF5D8D" w:rsidR="00E164B1" w:rsidRPr="00935E97" w:rsidRDefault="00935E97" w:rsidP="00935E97">
      <w:pPr>
        <w:ind w:firstLine="540"/>
        <w:jc w:val="both"/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- ему была предоставлена возможность в доступной форме и в полном объеме ознакомиться со стандартами медицинской помощи и с клиническими рекомендациями, на основе которых ему оказывается медицинская помощь, в том числе, путем </w:t>
      </w:r>
      <w:r w:rsidRPr="00935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размещения на сайте </w:t>
      </w:r>
      <w:r w:rsidRPr="00935E9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35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сполнителя </w:t>
      </w:r>
      <w:r w:rsidRPr="00935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ссылок 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35E97">
        <w:rPr>
          <w:rFonts w:ascii="Times New Roman" w:hAnsi="Times New Roman" w:cs="Times New Roman"/>
          <w:sz w:val="26"/>
          <w:szCs w:val="26"/>
        </w:rPr>
        <w:t>Официальный интернет-портал правовой информации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35E97">
        <w:rPr>
          <w:rFonts w:ascii="Times New Roman" w:hAnsi="Times New Roman" w:cs="Times New Roman"/>
          <w:sz w:val="26"/>
          <w:szCs w:val="26"/>
        </w:rPr>
        <w:t xml:space="preserve"> (www.pravo.gov.ru) и официальный сайт Министерства здравоохранения Российской Федерации, на котором размещен рубрикатор клинических рекомендаций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54B98CE" w14:textId="4120481E" w:rsidR="006C682D" w:rsidRDefault="006C682D" w:rsidP="006C68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682D">
        <w:rPr>
          <w:rFonts w:ascii="Times New Roman" w:hAnsi="Times New Roman" w:cs="Times New Roman"/>
          <w:b/>
          <w:sz w:val="26"/>
          <w:szCs w:val="26"/>
        </w:rPr>
        <w:t>ПОНЯТИЯ, ИСПОЛЬЗУЮЩИЕСЯ В НАСТОЯЩЕМ ДОГОВОРЕ:</w:t>
      </w:r>
    </w:p>
    <w:p w14:paraId="4FA1FF9A" w14:textId="14D79A87" w:rsidR="006C682D" w:rsidRDefault="006C682D" w:rsidP="006C68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D41C8D" w14:textId="30C3D52F" w:rsidR="006C682D" w:rsidRDefault="006C682D" w:rsidP="006C68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82D">
        <w:rPr>
          <w:rFonts w:ascii="Times New Roman" w:eastAsia="Times New Roman" w:hAnsi="Times New Roman" w:cs="Times New Roman"/>
          <w:sz w:val="26"/>
          <w:szCs w:val="26"/>
          <w:lang w:eastAsia="ru-RU"/>
        </w:rPr>
        <w:t>«платные медицинские услуги»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страхования;</w:t>
      </w:r>
    </w:p>
    <w:p w14:paraId="094D46A3" w14:textId="68B9DE1B" w:rsidR="00F16091" w:rsidRDefault="00F16091" w:rsidP="00F1609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«Потребитель» - физическое лицо, имеющее намерение получить платные медицинские услуги либо получающее платные медицинские услуги лично в соответствии с настоящим Договором. Потребитель, получающий платные медицинские услуги, является пациентом, на которого распространяется действие Федерального закона от 21.11.2011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F16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F16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323-ФЗ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1609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основах охраны здоровья граждан в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3D8AA32D" w14:textId="3519D722" w:rsidR="00F16091" w:rsidRPr="00F16091" w:rsidRDefault="00F16091" w:rsidP="00F16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1609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16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физическое или юридическое лицо, приобретающее платные медицинские услуги в соответствии с настоящим Договором в пользу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16091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отребителя;</w:t>
      </w:r>
    </w:p>
    <w:p w14:paraId="73947052" w14:textId="44511319" w:rsidR="00F16091" w:rsidRPr="00F16091" w:rsidRDefault="00F16091" w:rsidP="00F16091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«Исполнитель</w:t>
      </w:r>
      <w:r w:rsidRPr="00F16091">
        <w:rPr>
          <w:rFonts w:ascii="Times New Roman" w:eastAsia="Times New Roman" w:hAnsi="Times New Roman" w:cs="Times New Roman"/>
          <w:sz w:val="26"/>
          <w:szCs w:val="26"/>
          <w:lang w:eastAsia="ru-RU"/>
        </w:rPr>
        <w:t>» - медицинская организация, оказывающая платные медицинские услуги в соответствии с Договором.</w:t>
      </w:r>
    </w:p>
    <w:p w14:paraId="5843DADC" w14:textId="44303210" w:rsidR="006C682D" w:rsidRDefault="006C682D" w:rsidP="006C68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6C682D">
        <w:rPr>
          <w:rFonts w:ascii="Times New Roman" w:hAnsi="Times New Roman" w:cs="Times New Roman"/>
          <w:b/>
          <w:sz w:val="26"/>
          <w:szCs w:val="26"/>
        </w:rPr>
        <w:t>. ПРЕДМЕТ ДОГОВОРА</w:t>
      </w:r>
    </w:p>
    <w:p w14:paraId="4847763D" w14:textId="788FCFDC" w:rsidR="006C682D" w:rsidRDefault="006C682D" w:rsidP="006C68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26129F" w14:textId="1DA09209" w:rsidR="006C682D" w:rsidRDefault="006C682D" w:rsidP="006C6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16091">
        <w:rPr>
          <w:rFonts w:ascii="Times New Roman" w:hAnsi="Times New Roman" w:cs="Times New Roman"/>
          <w:sz w:val="26"/>
          <w:szCs w:val="26"/>
        </w:rPr>
        <w:t>1</w:t>
      </w:r>
      <w:r w:rsidRPr="006C682D">
        <w:rPr>
          <w:rFonts w:ascii="Times New Roman" w:hAnsi="Times New Roman" w:cs="Times New Roman"/>
          <w:sz w:val="26"/>
          <w:szCs w:val="26"/>
        </w:rPr>
        <w:t>.1.</w:t>
      </w:r>
      <w:r w:rsidR="00F16091">
        <w:rPr>
          <w:rFonts w:ascii="Times New Roman" w:hAnsi="Times New Roman" w:cs="Times New Roman"/>
          <w:sz w:val="26"/>
          <w:szCs w:val="26"/>
        </w:rPr>
        <w:t xml:space="preserve"> Исполнитель обязуется оказать Потребителю платные медицинские услуги в соответствии с перечнем оказываемых медицинских услуг (п. 1.3. настоящего Договора), а Потребитель (Заказчик) обязуется оплатить Исполнителю стоимость оказанных медицинских услуг в размере, порядке и сроки, установленные настоящим Договором.</w:t>
      </w:r>
    </w:p>
    <w:p w14:paraId="7086D0EA" w14:textId="09B7E440" w:rsidR="00F16091" w:rsidRPr="006C682D" w:rsidRDefault="00F16091" w:rsidP="00F160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1.2.</w:t>
      </w:r>
      <w:proofErr w:type="gramStart"/>
      <w:r w:rsidR="00E164B1">
        <w:rPr>
          <w:rFonts w:ascii="Times New Roman" w:hAnsi="Times New Roman" w:cs="Times New Roman"/>
          <w:sz w:val="26"/>
          <w:szCs w:val="26"/>
        </w:rPr>
        <w:t>1.</w:t>
      </w:r>
      <w:r w:rsidR="00E164B1" w:rsidRPr="00E164B1">
        <w:rPr>
          <w:rFonts w:ascii="Times New Roman" w:hAnsi="Times New Roman" w:cs="Times New Roman"/>
          <w:b/>
          <w:sz w:val="26"/>
          <w:szCs w:val="26"/>
        </w:rPr>
        <w:t>*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Заполняется в случае, если медицинские услуги приобретаются Заказчиком в пользу Потребителя. В ином случае Заказчик является Потребителем по настоящему Договору.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4957"/>
        <w:gridCol w:w="4961"/>
      </w:tblGrid>
      <w:tr w:rsidR="00E164B1" w14:paraId="7312323F" w14:textId="77777777" w:rsidTr="00E164B1">
        <w:tc>
          <w:tcPr>
            <w:tcW w:w="4957" w:type="dxa"/>
          </w:tcPr>
          <w:p w14:paraId="26B1DE65" w14:textId="44720D42" w:rsidR="00E164B1" w:rsidRDefault="00E164B1" w:rsidP="00F160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– физическое лицо, приобретающее услуги в пользу Потребителя</w:t>
            </w:r>
          </w:p>
        </w:tc>
        <w:tc>
          <w:tcPr>
            <w:tcW w:w="4961" w:type="dxa"/>
          </w:tcPr>
          <w:p w14:paraId="6FC85282" w14:textId="2ED4459D" w:rsidR="00E164B1" w:rsidRDefault="00E164B1" w:rsidP="00F160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– юридическое лицо, приобретающее услуги в пользу Потребителя</w:t>
            </w:r>
          </w:p>
        </w:tc>
      </w:tr>
      <w:tr w:rsidR="00E164B1" w14:paraId="71A99B21" w14:textId="77777777" w:rsidTr="00E164B1">
        <w:tc>
          <w:tcPr>
            <w:tcW w:w="4957" w:type="dxa"/>
          </w:tcPr>
          <w:p w14:paraId="1C1E7FD1" w14:textId="2790B0A0" w:rsidR="00E164B1" w:rsidRDefault="00E164B1" w:rsidP="00F160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4961" w:type="dxa"/>
          </w:tcPr>
          <w:p w14:paraId="5F699C9A" w14:textId="2C75B8FD" w:rsidR="00E164B1" w:rsidRDefault="00E164B1" w:rsidP="00F160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E164B1" w14:paraId="7BD7DBE9" w14:textId="77777777" w:rsidTr="00E164B1">
        <w:tc>
          <w:tcPr>
            <w:tcW w:w="4957" w:type="dxa"/>
          </w:tcPr>
          <w:p w14:paraId="5D637268" w14:textId="52C04A0D" w:rsidR="00E164B1" w:rsidRDefault="00E164B1" w:rsidP="00F160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4961" w:type="dxa"/>
          </w:tcPr>
          <w:p w14:paraId="4B28EB4E" w14:textId="3854C17C" w:rsidR="00E164B1" w:rsidRDefault="00E164B1" w:rsidP="00F160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</w:tr>
      <w:tr w:rsidR="00E164B1" w14:paraId="35996DFF" w14:textId="77777777" w:rsidTr="00E164B1">
        <w:tc>
          <w:tcPr>
            <w:tcW w:w="4957" w:type="dxa"/>
          </w:tcPr>
          <w:p w14:paraId="5F91D816" w14:textId="4320B5C7" w:rsidR="00E164B1" w:rsidRDefault="00E164B1" w:rsidP="00F160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</w:p>
        </w:tc>
        <w:tc>
          <w:tcPr>
            <w:tcW w:w="4961" w:type="dxa"/>
          </w:tcPr>
          <w:p w14:paraId="791BABC4" w14:textId="35123A4A" w:rsidR="00E164B1" w:rsidRDefault="00E164B1" w:rsidP="00F160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E164B1" w14:paraId="450B0541" w14:textId="77777777" w:rsidTr="00E164B1">
        <w:tc>
          <w:tcPr>
            <w:tcW w:w="4957" w:type="dxa"/>
          </w:tcPr>
          <w:p w14:paraId="6867B725" w14:textId="362B68E8" w:rsidR="00E164B1" w:rsidRDefault="00E164B1" w:rsidP="00F160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4961" w:type="dxa"/>
          </w:tcPr>
          <w:p w14:paraId="6DE9FFE6" w14:textId="01DDCDDC" w:rsidR="00E164B1" w:rsidRDefault="00E164B1" w:rsidP="00F160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</w:tr>
    </w:tbl>
    <w:p w14:paraId="7C0DD1D2" w14:textId="1D456171" w:rsidR="00E164B1" w:rsidRPr="006C682D" w:rsidRDefault="00E164B1" w:rsidP="00F160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1.2.</w:t>
      </w:r>
      <w:proofErr w:type="gramStart"/>
      <w:r>
        <w:rPr>
          <w:rFonts w:ascii="Times New Roman" w:hAnsi="Times New Roman" w:cs="Times New Roman"/>
          <w:sz w:val="26"/>
          <w:szCs w:val="26"/>
        </w:rPr>
        <w:t>2.*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Заполняется в случае, если Заказчик физическое лицо является законным представителем Потребителя.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164B1" w14:paraId="47381649" w14:textId="77777777" w:rsidTr="00E164B1">
        <w:tc>
          <w:tcPr>
            <w:tcW w:w="9911" w:type="dxa"/>
          </w:tcPr>
          <w:p w14:paraId="1F1D6F00" w14:textId="1EE1D19A" w:rsidR="00E164B1" w:rsidRDefault="00E164B1" w:rsidP="00E16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законном представителе Потребителя</w:t>
            </w:r>
          </w:p>
        </w:tc>
      </w:tr>
      <w:tr w:rsidR="00E164B1" w14:paraId="38A8FB98" w14:textId="77777777" w:rsidTr="00E164B1">
        <w:tc>
          <w:tcPr>
            <w:tcW w:w="9911" w:type="dxa"/>
          </w:tcPr>
          <w:p w14:paraId="4DBBCCB4" w14:textId="740323A2" w:rsidR="00E164B1" w:rsidRDefault="00E164B1" w:rsidP="00F160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E164B1" w14:paraId="2B41C073" w14:textId="77777777" w:rsidTr="00E164B1">
        <w:tc>
          <w:tcPr>
            <w:tcW w:w="9911" w:type="dxa"/>
          </w:tcPr>
          <w:p w14:paraId="01E78E11" w14:textId="4C2F9C56" w:rsidR="00E164B1" w:rsidRDefault="00E164B1" w:rsidP="00F160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</w:tr>
      <w:tr w:rsidR="00E164B1" w14:paraId="59F67115" w14:textId="77777777" w:rsidTr="00E164B1">
        <w:tc>
          <w:tcPr>
            <w:tcW w:w="9911" w:type="dxa"/>
          </w:tcPr>
          <w:p w14:paraId="22135025" w14:textId="0ACE2CCE" w:rsidR="00E164B1" w:rsidRDefault="00E164B1" w:rsidP="00F160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</w:p>
        </w:tc>
      </w:tr>
      <w:tr w:rsidR="00E164B1" w14:paraId="56C98DFE" w14:textId="77777777" w:rsidTr="00E164B1">
        <w:tc>
          <w:tcPr>
            <w:tcW w:w="9911" w:type="dxa"/>
          </w:tcPr>
          <w:p w14:paraId="7A98E657" w14:textId="53CFE568" w:rsidR="00E164B1" w:rsidRDefault="00E164B1" w:rsidP="00F160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</w:tr>
    </w:tbl>
    <w:p w14:paraId="234C8639" w14:textId="3E6F690A" w:rsidR="00E164B1" w:rsidRDefault="00E164B1" w:rsidP="00F160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1.3. Исполнитель обязуется оказать Заказчику следующие медицинские услуги: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6"/>
        <w:gridCol w:w="2458"/>
        <w:gridCol w:w="1185"/>
        <w:gridCol w:w="1330"/>
        <w:gridCol w:w="1145"/>
        <w:gridCol w:w="1373"/>
        <w:gridCol w:w="1184"/>
      </w:tblGrid>
      <w:tr w:rsidR="00E164B1" w14:paraId="4CCD9489" w14:textId="77777777" w:rsidTr="00E164B1">
        <w:tc>
          <w:tcPr>
            <w:tcW w:w="1236" w:type="dxa"/>
          </w:tcPr>
          <w:p w14:paraId="463B3803" w14:textId="77777777" w:rsidR="00E164B1" w:rsidRPr="00E164B1" w:rsidRDefault="00E164B1" w:rsidP="00E1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456AD3C" w14:textId="0A7A241F" w:rsidR="00E164B1" w:rsidRPr="00E164B1" w:rsidRDefault="00E164B1" w:rsidP="00E1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B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58" w:type="dxa"/>
          </w:tcPr>
          <w:p w14:paraId="4413A353" w14:textId="77777777" w:rsidR="00E164B1" w:rsidRPr="00E164B1" w:rsidRDefault="00E164B1" w:rsidP="00E1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B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C409F7A" w14:textId="0C828E00" w:rsidR="00E164B1" w:rsidRPr="00E164B1" w:rsidRDefault="00E164B1" w:rsidP="00E1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B1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185" w:type="dxa"/>
          </w:tcPr>
          <w:p w14:paraId="10F3E1C8" w14:textId="55695DBC" w:rsidR="00E164B1" w:rsidRPr="00E164B1" w:rsidRDefault="00E164B1" w:rsidP="00E1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B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14:paraId="3632EC81" w14:textId="3713A70F" w:rsidR="00E164B1" w:rsidRPr="00E164B1" w:rsidRDefault="00E164B1" w:rsidP="00E1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B1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330" w:type="dxa"/>
          </w:tcPr>
          <w:p w14:paraId="08D0E416" w14:textId="77777777" w:rsidR="00E164B1" w:rsidRPr="00E164B1" w:rsidRDefault="00E164B1" w:rsidP="00E1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B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5AA7DAE4" w14:textId="5B0F75A3" w:rsidR="00E164B1" w:rsidRPr="00E164B1" w:rsidRDefault="00E164B1" w:rsidP="00E1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B1">
              <w:rPr>
                <w:rFonts w:ascii="Times New Roman" w:hAnsi="Times New Roman" w:cs="Times New Roman"/>
                <w:sz w:val="24"/>
                <w:szCs w:val="24"/>
              </w:rPr>
              <w:t>ожидания</w:t>
            </w:r>
          </w:p>
        </w:tc>
        <w:tc>
          <w:tcPr>
            <w:tcW w:w="1145" w:type="dxa"/>
          </w:tcPr>
          <w:p w14:paraId="74854859" w14:textId="24486A08" w:rsidR="00E164B1" w:rsidRPr="00E164B1" w:rsidRDefault="00E164B1" w:rsidP="00E1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B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73" w:type="dxa"/>
          </w:tcPr>
          <w:p w14:paraId="38357146" w14:textId="29F16DA4" w:rsidR="00E164B1" w:rsidRPr="00E164B1" w:rsidRDefault="00E164B1" w:rsidP="00E1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B1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184" w:type="dxa"/>
          </w:tcPr>
          <w:p w14:paraId="7547567B" w14:textId="23262B39" w:rsidR="00E164B1" w:rsidRPr="00E164B1" w:rsidRDefault="00E164B1" w:rsidP="00E1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B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164B1" w14:paraId="055EA4BE" w14:textId="77777777" w:rsidTr="00E164B1">
        <w:tc>
          <w:tcPr>
            <w:tcW w:w="1236" w:type="dxa"/>
          </w:tcPr>
          <w:p w14:paraId="05C81C52" w14:textId="146AE9D1" w:rsidR="00E164B1" w:rsidRPr="00E164B1" w:rsidRDefault="00E164B1" w:rsidP="00E1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4B1">
              <w:rPr>
                <w:rFonts w:ascii="Times New Roman" w:hAnsi="Times New Roman" w:cs="Times New Roman"/>
                <w:sz w:val="24"/>
                <w:szCs w:val="24"/>
              </w:rPr>
              <w:t>НомерПП</w:t>
            </w:r>
            <w:proofErr w:type="spellEnd"/>
          </w:p>
        </w:tc>
        <w:tc>
          <w:tcPr>
            <w:tcW w:w="2458" w:type="dxa"/>
          </w:tcPr>
          <w:p w14:paraId="68F33361" w14:textId="0AF0D3EA" w:rsidR="00E164B1" w:rsidRPr="00E164B1" w:rsidRDefault="00E164B1" w:rsidP="00E1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НаименованиеУслуги</w:t>
            </w:r>
            <w:proofErr w:type="spellEnd"/>
          </w:p>
        </w:tc>
        <w:tc>
          <w:tcPr>
            <w:tcW w:w="1185" w:type="dxa"/>
          </w:tcPr>
          <w:p w14:paraId="5506F5EA" w14:textId="77777777" w:rsidR="00E164B1" w:rsidRPr="00E164B1" w:rsidRDefault="00E164B1" w:rsidP="00E1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0714FE82" w14:textId="77777777" w:rsidR="00E164B1" w:rsidRPr="00E164B1" w:rsidRDefault="00E164B1" w:rsidP="00E1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14:paraId="4B74754D" w14:textId="59381F8D" w:rsidR="00E164B1" w:rsidRPr="00E164B1" w:rsidRDefault="00E164B1" w:rsidP="00E1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Колво</w:t>
            </w:r>
            <w:proofErr w:type="spellEnd"/>
          </w:p>
        </w:tc>
        <w:tc>
          <w:tcPr>
            <w:tcW w:w="1373" w:type="dxa"/>
          </w:tcPr>
          <w:p w14:paraId="4DC4EE07" w14:textId="330E7BE7" w:rsidR="00E164B1" w:rsidRPr="00E164B1" w:rsidRDefault="00E164B1" w:rsidP="00E1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184" w:type="dxa"/>
          </w:tcPr>
          <w:p w14:paraId="16EC6155" w14:textId="0ACE7208" w:rsidR="00E164B1" w:rsidRPr="00E164B1" w:rsidRDefault="00E164B1" w:rsidP="00E1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164B1" w14:paraId="09E700AC" w14:textId="77777777" w:rsidTr="00E164B1">
        <w:tc>
          <w:tcPr>
            <w:tcW w:w="8727" w:type="dxa"/>
            <w:gridSpan w:val="6"/>
          </w:tcPr>
          <w:p w14:paraId="75B23BA3" w14:textId="7A0892A8" w:rsidR="00E164B1" w:rsidRDefault="00E164B1" w:rsidP="00E164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84" w:type="dxa"/>
          </w:tcPr>
          <w:p w14:paraId="51A6DFDD" w14:textId="70B01339" w:rsidR="00E164B1" w:rsidRDefault="00E164B1" w:rsidP="00E1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</w:tbl>
    <w:p w14:paraId="6B1EBE8D" w14:textId="77777777" w:rsidR="006B7DC2" w:rsidRDefault="00E164B1" w:rsidP="006B7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  <w:t>1.4.</w:t>
      </w:r>
      <w:r w:rsidR="006B7DC2">
        <w:rPr>
          <w:rFonts w:ascii="Times New Roman" w:hAnsi="Times New Roman" w:cs="Times New Roman"/>
          <w:sz w:val="26"/>
          <w:szCs w:val="26"/>
        </w:rPr>
        <w:t xml:space="preserve"> </w:t>
      </w:r>
      <w:r w:rsidR="006B7DC2" w:rsidRPr="006B7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Потребитель дает согласие, в случае </w:t>
      </w:r>
      <w:r w:rsidR="006B7DC2" w:rsidRPr="00BC20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если при предоставлении платных медицинских услуг </w:t>
      </w:r>
      <w:r w:rsidR="006B7DC2" w:rsidRPr="006B7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силу состояния здоровья Потребителя </w:t>
      </w:r>
      <w:r w:rsidR="006B7DC2" w:rsidRPr="00BC20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требуется предоставление на возмездной основе дополнительных медицинских услуг, не предусмотренных </w:t>
      </w:r>
      <w:r w:rsidR="006B7DC2" w:rsidRPr="006B7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п. 1.</w:t>
      </w:r>
      <w:r w:rsidR="006B7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6B7DC2" w:rsidRPr="006B7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настоящего Договора, и Потребитель не в состоянии выразить свою волю, Исполнитель окажет необходимые услуги, а Потребитель будет не вправе отказаться от их оплаты.</w:t>
      </w:r>
    </w:p>
    <w:p w14:paraId="66534102" w14:textId="15811778" w:rsidR="006B7DC2" w:rsidRPr="006B7DC2" w:rsidRDefault="006B7DC2" w:rsidP="006B7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6B7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Потребитель и Исполнитель пришли к соглашению, что сумма таких услуг не может превышать 50 000,00 руб.</w:t>
      </w:r>
    </w:p>
    <w:p w14:paraId="22F1E044" w14:textId="146E0DF8" w:rsidR="006B7DC2" w:rsidRPr="006B7DC2" w:rsidRDefault="006B7DC2" w:rsidP="006B7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6B7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Состояния здоровья, которые могут потребовать предоставление таких услуг, а также характер таких услуг Потребителю исчерпывающим образом разъяснены при заключении настоящего Договора.</w:t>
      </w:r>
    </w:p>
    <w:p w14:paraId="531D6EE3" w14:textId="260D1BF7" w:rsidR="00E164B1" w:rsidRDefault="006B7DC2" w:rsidP="006B7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6B7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После оказания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таких</w:t>
      </w:r>
      <w:r w:rsidRPr="006B7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дополнительных услуг Потребителем и Исполнителем подписывается дополнительное соглашение к Договору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5FF6A05B" w14:textId="6FCA6F72" w:rsidR="00D10124" w:rsidRDefault="00D10124" w:rsidP="006B7D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1.5. Потребитель (Заказчик) также имеет право получать иные оказываемые Исполнителем услуги (бытовые, транспортные, сервисные).</w:t>
      </w:r>
    </w:p>
    <w:p w14:paraId="44226A7D" w14:textId="389BF5CB" w:rsidR="001D0FB5" w:rsidRPr="006B0F95" w:rsidRDefault="001D0FB5" w:rsidP="006B7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B0F9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1.6. Потребитель уведомлен его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</w:t>
      </w:r>
      <w:r w:rsidRPr="006B0F9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lastRenderedPageBreak/>
        <w:t>и территориальной программы государственных гарантий бесплатного оказания гражданам медицинской помощи.</w:t>
      </w:r>
    </w:p>
    <w:p w14:paraId="5231374D" w14:textId="475CD921" w:rsidR="001D0FB5" w:rsidRPr="006B0F95" w:rsidRDefault="001D0FB5" w:rsidP="006B7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6B0F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6B0F95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Потребитель </w:t>
      </w:r>
      <w:r w:rsidR="006B0F95" w:rsidRPr="006B0F95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в полной мере понимает, что может получить аналогичные медицинские услуги бесплатно, по программе ОМС. Потребитель подтверждает, что его не </w:t>
      </w:r>
      <w:r w:rsidR="006B0F95" w:rsidRPr="006B0F9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принуждают отказаться от бесплатной медицинской помощи и н</w:t>
      </w:r>
      <w:r w:rsidR="0048762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</w:t>
      </w:r>
      <w:r w:rsidR="006B0F95" w:rsidRPr="006B0F9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какие факторы не влияют на его решение. </w:t>
      </w:r>
    </w:p>
    <w:p w14:paraId="23E4296E" w14:textId="38CC815D" w:rsidR="006B0F95" w:rsidRPr="006B0F95" w:rsidRDefault="006B0F95" w:rsidP="006B7DC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B0F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Потребитель добровольно желает получить указанные в п. 1.3. Договора медицинские и иные услуги на платной основе.</w:t>
      </w:r>
      <w:bookmarkStart w:id="0" w:name="_GoBack"/>
      <w:bookmarkEnd w:id="0"/>
    </w:p>
    <w:p w14:paraId="188B8F06" w14:textId="1FE46468" w:rsidR="006B0F95" w:rsidRPr="006B0F95" w:rsidRDefault="006B0F95" w:rsidP="006B7DC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B0F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Потребителю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исчерпывающим образом</w:t>
      </w:r>
      <w:r w:rsidRPr="006B0F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разъяснено, и Потребитель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 полной мере</w:t>
      </w:r>
      <w:r w:rsidRPr="006B0F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осознает, что в случае выявлении в ходе оказания платных медицинских услуг онкологического заболевания, денежные средства за уже оказанные услуги возврату не подлежат.</w:t>
      </w:r>
    </w:p>
    <w:p w14:paraId="462976D4" w14:textId="4C98D935" w:rsidR="00F16091" w:rsidRPr="001D0FB5" w:rsidRDefault="006B7DC2" w:rsidP="006C6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FB5">
        <w:rPr>
          <w:rFonts w:ascii="Times New Roman" w:hAnsi="Times New Roman" w:cs="Times New Roman"/>
          <w:sz w:val="26"/>
          <w:szCs w:val="26"/>
        </w:rPr>
        <w:tab/>
      </w:r>
    </w:p>
    <w:p w14:paraId="1ED1ACFC" w14:textId="15D83362" w:rsidR="006B7DC2" w:rsidRPr="006B7DC2" w:rsidRDefault="006B7DC2" w:rsidP="006B7D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7DC2">
        <w:rPr>
          <w:rFonts w:ascii="Times New Roman" w:hAnsi="Times New Roman" w:cs="Times New Roman"/>
          <w:b/>
          <w:sz w:val="26"/>
          <w:szCs w:val="26"/>
        </w:rPr>
        <w:t>2. СТОИМОСТЬ УСЛУГ, СРОКИ И ПОРЯДОК ИХ ОПЛАТЫ</w:t>
      </w:r>
    </w:p>
    <w:p w14:paraId="713FC83B" w14:textId="36F1803C" w:rsidR="006B7DC2" w:rsidRDefault="006B7DC2" w:rsidP="006C6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D160ED" w14:textId="720AC400" w:rsidR="006B7DC2" w:rsidRDefault="006B7DC2" w:rsidP="006C6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  <w:t>2.1.</w:t>
      </w:r>
      <w:r w:rsidRPr="006B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DC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Стоимость платных медицинских услуг, оказываемых Потребителю согласно п. 1.3. настоящего Договора, определяется в соответствии с действующим Прейскурантом цен (тарифов) платных медицинских услуг.</w:t>
      </w:r>
    </w:p>
    <w:p w14:paraId="220E2033" w14:textId="1258A75D" w:rsidR="006B7DC2" w:rsidRDefault="006B7DC2" w:rsidP="006C68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  <w:t>2.2.</w:t>
      </w:r>
      <w:r w:rsidRPr="006B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DC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заключения дополнительного соглашения или отдельного Договора на предоставление дополнительных медицинских услуг, их стоимость определяется по Прейскуранту платных медицинских услуг, действующему на момент заключения дополнительного соглашения или отдельного Договора.</w:t>
      </w:r>
    </w:p>
    <w:p w14:paraId="6E1948DD" w14:textId="2F6E099F" w:rsidR="006B7DC2" w:rsidRDefault="006B7DC2" w:rsidP="006C68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  <w:t>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DC2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медицинских услуг по настоящему Договору осуществляется Потребителем (Заказчиком) до начала их оказания в кассе медицинской организации, либо путем перечисления денежных средств на расчетный счет Исполнителя на условиях предоплаты в размере 100% стоимости услуг. Потребителю (Заказчику) после оплаты медицинских услуг выдается документ, подтверждающий произведенную оплату предоставляемых медицинских услуг, установленного образца.</w:t>
      </w:r>
    </w:p>
    <w:p w14:paraId="2B73D5E8" w14:textId="62CF8D5F" w:rsidR="006B7DC2" w:rsidRDefault="006B7DC2" w:rsidP="006C68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2.4. </w:t>
      </w:r>
      <w:r w:rsidRPr="006B7DC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Кассовый чек, выданный Исполнителем Потребителю (Заказчику), является неотъемлемой частью настоящего договора. Сумма кассового чека (кассовых чеков) составляет сумму настоящего договора.</w:t>
      </w:r>
    </w:p>
    <w:p w14:paraId="600CE35E" w14:textId="17ECAFC4" w:rsidR="00D10124" w:rsidRDefault="00D10124" w:rsidP="006C68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F6F7005" w14:textId="78478089" w:rsidR="00D10124" w:rsidRDefault="00D10124" w:rsidP="006C682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0124">
        <w:rPr>
          <w:rFonts w:ascii="Times New Roman" w:hAnsi="Times New Roman" w:cs="Times New Roman"/>
          <w:b/>
          <w:sz w:val="26"/>
          <w:szCs w:val="26"/>
        </w:rPr>
        <w:tab/>
        <w:t xml:space="preserve">3. ПОРЯДОК ПРЕДОСТАВЛЕНИЯ ПЛАТНЫХ МЕДИЦИНСКИХ УСЛУГ </w:t>
      </w:r>
    </w:p>
    <w:p w14:paraId="6A1B06FF" w14:textId="29E84EF6" w:rsidR="00D10124" w:rsidRDefault="00D10124" w:rsidP="006C682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02A038A" w14:textId="2884A460" w:rsidR="00D10124" w:rsidRPr="00D10124" w:rsidRDefault="00D10124" w:rsidP="006C68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124">
        <w:rPr>
          <w:rFonts w:ascii="Times New Roman" w:hAnsi="Times New Roman" w:cs="Times New Roman"/>
          <w:sz w:val="26"/>
          <w:szCs w:val="26"/>
        </w:rPr>
        <w:tab/>
        <w:t>3.1.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012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 оказывает медицинские услуги в соответствии с утвержденным графиком работы</w:t>
      </w:r>
      <w:r w:rsidR="006B0F95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общедоступным способом доведен до Потребителя</w:t>
      </w:r>
      <w:r w:rsidRPr="00D101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70F0462" w14:textId="166272A4" w:rsidR="00D10124" w:rsidRPr="00D10124" w:rsidRDefault="00D10124" w:rsidP="006C68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124">
        <w:rPr>
          <w:rFonts w:ascii="Times New Roman" w:hAnsi="Times New Roman" w:cs="Times New Roman"/>
          <w:sz w:val="26"/>
          <w:szCs w:val="26"/>
        </w:rPr>
        <w:tab/>
        <w:t xml:space="preserve">3.2. </w:t>
      </w:r>
      <w:r w:rsidRPr="00D1012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первичным приемом в рамках настоящего договора понимается первичное обращение к конкретному врачу-специалисту и последующее обращение к этому врачу-специалисту более чем через 90 календарных дней с момента первичного обращения, независимо от причины обращения.</w:t>
      </w:r>
    </w:p>
    <w:p w14:paraId="5CED76C3" w14:textId="346377BC" w:rsidR="00D10124" w:rsidRPr="00D10124" w:rsidRDefault="00592CF3" w:rsidP="006C68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0124" w:rsidRPr="00D10124">
        <w:rPr>
          <w:rFonts w:ascii="Times New Roman" w:hAnsi="Times New Roman" w:cs="Times New Roman"/>
          <w:sz w:val="26"/>
          <w:szCs w:val="26"/>
        </w:rPr>
        <w:t xml:space="preserve">3.3. </w:t>
      </w:r>
      <w:r w:rsidR="00D10124" w:rsidRPr="00D10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 повторным приемом в рамках настоящего договора понимается повторное обращение к одному врачу-специалисту в течении 90 календарных дней с момента первичного обращения. </w:t>
      </w:r>
    </w:p>
    <w:p w14:paraId="59D4C38F" w14:textId="09B0A91E" w:rsidR="00D10124" w:rsidRPr="00D10124" w:rsidRDefault="00D10124" w:rsidP="0059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1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случае если с момента первичного обращения к специалисту прошло более 90 календарных дней, следующий прием того же специалиста считается первичным.</w:t>
      </w:r>
    </w:p>
    <w:p w14:paraId="59549F8A" w14:textId="16DE1143" w:rsidR="00D10124" w:rsidRDefault="00D10124" w:rsidP="0059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1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3.4.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Медицинская помощь оказывается Исполнителем:</w:t>
      </w:r>
    </w:p>
    <w:p w14:paraId="1A9113B7" w14:textId="328CFE3C" w:rsidR="00D10124" w:rsidRPr="00592CF3" w:rsidRDefault="00592CF3" w:rsidP="0059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D10124" w:rsidRPr="00592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 </w:t>
      </w:r>
    </w:p>
    <w:p w14:paraId="7902A486" w14:textId="660218EA" w:rsidR="00592CF3" w:rsidRPr="00592CF3" w:rsidRDefault="00592CF3" w:rsidP="00592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92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</w:t>
      </w:r>
      <w:r w:rsidRPr="00592C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 </w:t>
      </w:r>
    </w:p>
    <w:p w14:paraId="63DC0070" w14:textId="25A819BF" w:rsidR="00592CF3" w:rsidRDefault="00592CF3" w:rsidP="00592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592C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с учетом стандартов медицинской помощи, утверждаемых Министерством здравоохранения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3CF06B29" w14:textId="11DA07CC" w:rsidR="00592CF3" w:rsidRDefault="00592CF3" w:rsidP="00592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3.5. Потребитель (Заказчик, законный представитель) ознакомлен и согласен, что платные медицинские услуги по настоящему Договору могут оказываться Исполнителем в полном объеме стандарта медицинской помощи, в виде осуществления отдельных консультаций или медицинских вмешательств, а также в объеме, превышающем выполняемый стандарт медицинской помощи.</w:t>
      </w:r>
    </w:p>
    <w:p w14:paraId="7469C75E" w14:textId="4757F0D3" w:rsidR="00592CF3" w:rsidRDefault="00592CF3" w:rsidP="00592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Объем предоставляемой помощи относительно стандарта медицинской помощи доведен до сведения и надлежащим образом разъяснен Потребителю (Заказчику, законному представителю) до подписания настоящего Договора.</w:t>
      </w:r>
    </w:p>
    <w:p w14:paraId="13BEB682" w14:textId="76B59FE5" w:rsidR="00592CF3" w:rsidRDefault="00592CF3" w:rsidP="00592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3.6. Качество предоставляемых Исполнителем медицинских услуг соответствует условиям договора, а также всем требованиям, предъявляемым к таким услугам.</w:t>
      </w:r>
    </w:p>
    <w:p w14:paraId="30C4063C" w14:textId="751B02F0" w:rsidR="00592CF3" w:rsidRDefault="00592CF3" w:rsidP="0059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3.7. </w:t>
      </w:r>
      <w:r w:rsidRPr="00592C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медицинских услуг по настоящему Договору осуществляется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84CA734" w14:textId="3BB684FF" w:rsidR="00592CF3" w:rsidRPr="00592CF3" w:rsidRDefault="00592CF3" w:rsidP="0059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92C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Потребитель уведомлен,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Потребителю разъяснено,</w:t>
      </w:r>
      <w:r w:rsidRPr="00592C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что отказ от подписания информированного добровольного согласия на оказание медицинской помощи влечет невозможность оказания медицинской помощи Потребителю.</w:t>
      </w:r>
    </w:p>
    <w:p w14:paraId="54E8DFAA" w14:textId="0C93EEDC" w:rsidR="00592CF3" w:rsidRDefault="00592CF3" w:rsidP="0059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3.8. Одновременно с подписанием настоящего Договора Потребитель подписывает также согласие на обработку персональных данных </w:t>
      </w:r>
      <w:r w:rsidRPr="00592CF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27.07.2006 № 152-ФЗ «О персональных данных»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23F17BC" w14:textId="0AD428D6" w:rsidR="006248A8" w:rsidRDefault="006248A8" w:rsidP="00592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3.9. При оказании платных медицинских услуг по настоящему Договору, Исполнителем ведется медицинская документация, состав и порядок ведения которой предусмотрен действующим законодательством.</w:t>
      </w:r>
    </w:p>
    <w:p w14:paraId="082F4162" w14:textId="602ACA75" w:rsidR="00555147" w:rsidRDefault="00555147" w:rsidP="00592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3.10. После выполнения медицинских услуг по настоящему Договору, Потребителю выдается результат исследования и (или) выписка из медицинской карты</w:t>
      </w:r>
      <w:r w:rsidR="00266E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отражающая состояние здоровья Потребителя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нарочно.</w:t>
      </w:r>
    </w:p>
    <w:p w14:paraId="1EBC607A" w14:textId="5C4DAA76" w:rsidR="00555147" w:rsidRDefault="00555147" w:rsidP="00592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3.11. Дополнительно, по письменному заявлению Потребителя, без взимания дополнительной платы, Потребителю может быть предоставлена </w:t>
      </w:r>
      <w:r w:rsidR="00266E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информация,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66E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включая сведения о методах лечения, об используемых при предоставлении платных услуг лекарственных средствах и (или) медицинских изделиях.</w:t>
      </w:r>
    </w:p>
    <w:p w14:paraId="2A91544C" w14:textId="19EE115F" w:rsidR="00266EA9" w:rsidRDefault="00266EA9" w:rsidP="00592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3.12. На предоставление платных медицинских услуг по требованию Потребителя может быть составлена смета. При составлении сметы, она подписывается сторонами Договора и становится его неотъемлемой частью.</w:t>
      </w:r>
    </w:p>
    <w:p w14:paraId="3F08F4FC" w14:textId="0E41E81D" w:rsidR="006248A8" w:rsidRDefault="006248A8" w:rsidP="00592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</w:p>
    <w:p w14:paraId="2CACB811" w14:textId="7DDF14BD" w:rsidR="006248A8" w:rsidRPr="006248A8" w:rsidRDefault="006248A8" w:rsidP="00624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248A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4. ПРАВА И ОБЯЗАННОСТИ СТОРОН</w:t>
      </w:r>
    </w:p>
    <w:p w14:paraId="1FFEA5FC" w14:textId="07328121" w:rsidR="006248A8" w:rsidRDefault="006248A8" w:rsidP="006248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7907487" w14:textId="14F57467" w:rsidR="006248A8" w:rsidRPr="006B0F95" w:rsidRDefault="006248A8" w:rsidP="00624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B0F9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  <w:t>4.1. Права и обязанности Исполнителя:</w:t>
      </w:r>
    </w:p>
    <w:p w14:paraId="38269D2F" w14:textId="24DA2D29" w:rsidR="006248A8" w:rsidRPr="006248A8" w:rsidRDefault="006248A8" w:rsidP="006248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48A8">
        <w:rPr>
          <w:rFonts w:ascii="Times New Roman" w:hAnsi="Times New Roman" w:cs="Times New Roman"/>
          <w:sz w:val="26"/>
          <w:szCs w:val="26"/>
        </w:rPr>
        <w:tab/>
        <w:t>Исполнитель обязуется:</w:t>
      </w:r>
    </w:p>
    <w:p w14:paraId="6E1C5FBC" w14:textId="7E2B2886" w:rsidR="006248A8" w:rsidRPr="006248A8" w:rsidRDefault="006248A8" w:rsidP="006248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6248A8">
        <w:rPr>
          <w:rFonts w:ascii="Times New Roman" w:hAnsi="Times New Roman" w:cs="Times New Roman"/>
          <w:sz w:val="26"/>
          <w:szCs w:val="26"/>
        </w:rPr>
        <w:t>4.1.2. Оказать Потребителю платные медицинские услуги в соответствии с Перечнем оказываемых Потребителю платных медицинских услуг, согласно п. 1.2. настоящего Договора.</w:t>
      </w:r>
    </w:p>
    <w:p w14:paraId="18AD176B" w14:textId="58BEA559" w:rsidR="006248A8" w:rsidRPr="006248A8" w:rsidRDefault="006248A8" w:rsidP="006248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248A8">
        <w:rPr>
          <w:rFonts w:ascii="Times New Roman" w:hAnsi="Times New Roman" w:cs="Times New Roman"/>
          <w:sz w:val="26"/>
          <w:szCs w:val="26"/>
        </w:rPr>
        <w:t>4.1.3. Оказывать медицинские услуги качественно, с использованием современных методов диагностики и лечения, в полном объеме в соответствии с настоящим Договором. Предоставить Пациенту полную информацию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14:paraId="5CD0F42B" w14:textId="610351F6" w:rsidR="006248A8" w:rsidRPr="006248A8" w:rsidRDefault="006248A8" w:rsidP="006248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248A8">
        <w:rPr>
          <w:rFonts w:ascii="Times New Roman" w:hAnsi="Times New Roman" w:cs="Times New Roman"/>
          <w:sz w:val="26"/>
          <w:szCs w:val="26"/>
        </w:rPr>
        <w:t>4.1.4. Обеспечить участие квалифицированного медицинского персонала для предоставления медицинских услуг по настоящему Договору.</w:t>
      </w:r>
    </w:p>
    <w:p w14:paraId="20455E24" w14:textId="576C42ED" w:rsidR="006248A8" w:rsidRPr="006248A8" w:rsidRDefault="006248A8" w:rsidP="006248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248A8">
        <w:rPr>
          <w:rFonts w:ascii="Times New Roman" w:hAnsi="Times New Roman" w:cs="Times New Roman"/>
          <w:sz w:val="26"/>
          <w:szCs w:val="26"/>
        </w:rPr>
        <w:t>4.1.5. Исполнитель обязан предоставить дополнительные медицинские услуги по экстренным показаниям, для устранения угрозы жизни Потребителя, при внезапных острых заболеваниях и осложнениях, без взимания платы в соответствии с Федеральным законом «Об основах охраны здоровья граждан в Российской Федерации». В случае возникновения неотложных состояний у Пациента, Исполнитель вправе осуществлять действия в соответствии с Федеральным законом от 21.11.2011 г. №323-Ф3 «Об основах охраны здоровья граждан в Российской Федерации», в том числе принимать решение о медицинском вмешательстве в случаях, когда состояние гражданина не позволяет ему выразить свою волю, а медицинское вмешательство неотложно.</w:t>
      </w:r>
    </w:p>
    <w:p w14:paraId="6F1AE9C0" w14:textId="6F5061E6" w:rsidR="00592CF3" w:rsidRPr="006248A8" w:rsidRDefault="006248A8" w:rsidP="006248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248A8">
        <w:rPr>
          <w:rFonts w:ascii="Times New Roman" w:hAnsi="Times New Roman" w:cs="Times New Roman"/>
          <w:sz w:val="26"/>
          <w:szCs w:val="26"/>
        </w:rPr>
        <w:t>4.1.6. Вести всю необходимую медицинскую документацию, в установленном действующим законодательством РФ порядке.</w:t>
      </w:r>
    </w:p>
    <w:p w14:paraId="60490437" w14:textId="38EAFE34" w:rsidR="00D10124" w:rsidRPr="006248A8" w:rsidRDefault="006248A8" w:rsidP="006248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248A8">
        <w:rPr>
          <w:rFonts w:ascii="Times New Roman" w:hAnsi="Times New Roman" w:cs="Times New Roman"/>
          <w:sz w:val="26"/>
          <w:szCs w:val="26"/>
        </w:rPr>
        <w:t>4.1.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6248A8">
        <w:rPr>
          <w:rFonts w:ascii="Times New Roman" w:hAnsi="Times New Roman" w:cs="Times New Roman"/>
          <w:sz w:val="26"/>
          <w:szCs w:val="26"/>
        </w:rPr>
        <w:t>. Исполнитель обязан соблюдать конфиденциальность всей информации, касающейся здоровья Потребителя.</w:t>
      </w:r>
    </w:p>
    <w:p w14:paraId="4F356D52" w14:textId="77777777" w:rsidR="006248A8" w:rsidRDefault="006248A8" w:rsidP="006248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248A8">
        <w:rPr>
          <w:rFonts w:ascii="Times New Roman" w:hAnsi="Times New Roman" w:cs="Times New Roman"/>
          <w:sz w:val="26"/>
          <w:szCs w:val="26"/>
        </w:rPr>
        <w:t>4.1.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6248A8">
        <w:rPr>
          <w:rFonts w:ascii="Times New Roman" w:hAnsi="Times New Roman" w:cs="Times New Roman"/>
          <w:sz w:val="26"/>
          <w:szCs w:val="26"/>
        </w:rPr>
        <w:t>. Выдать по окончании оказания медицинской услуги Потребителю документы, содержащие информацию о результатах оказанных услуг.</w:t>
      </w:r>
    </w:p>
    <w:p w14:paraId="7E61B8A4" w14:textId="77777777" w:rsidR="006248A8" w:rsidRDefault="006248A8" w:rsidP="006248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Исполнитель имеет право:</w:t>
      </w:r>
    </w:p>
    <w:p w14:paraId="2D045A2A" w14:textId="6D7A1B2D" w:rsidR="00D10124" w:rsidRDefault="006248A8" w:rsidP="006248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  <w:t>4.1.9.</w:t>
      </w:r>
      <w:r w:rsidR="00D10124" w:rsidRPr="006248A8">
        <w:rPr>
          <w:rFonts w:ascii="Times New Roman" w:hAnsi="Times New Roman" w:cs="Times New Roman"/>
          <w:sz w:val="26"/>
          <w:szCs w:val="26"/>
        </w:rPr>
        <w:tab/>
      </w:r>
      <w:r w:rsidRPr="006248A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оказании платных медицинских услуг Исполнитель пользуется правами в соответствии с действующим законодательством.</w:t>
      </w:r>
    </w:p>
    <w:p w14:paraId="25B9077C" w14:textId="03A2B6F1" w:rsidR="006248A8" w:rsidRPr="006B0F95" w:rsidRDefault="00590CF4" w:rsidP="006248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4.1.10. </w:t>
      </w:r>
      <w:r w:rsidRPr="00590CF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выявления Исполнителем ненадлежащей подготовки к оказанию услуг или ее отсутствия Исполнитель вправе отказаться от оказания услуг в одностороннем порядке.</w:t>
      </w:r>
    </w:p>
    <w:p w14:paraId="0DA4F614" w14:textId="448B7FA3" w:rsidR="006248A8" w:rsidRPr="006B0F95" w:rsidRDefault="006248A8" w:rsidP="006248A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0F95">
        <w:rPr>
          <w:rFonts w:ascii="Times New Roman" w:hAnsi="Times New Roman" w:cs="Times New Roman"/>
          <w:b/>
          <w:sz w:val="26"/>
          <w:szCs w:val="26"/>
        </w:rPr>
        <w:tab/>
        <w:t>4.2.1. Права и обязанности Потребителя:</w:t>
      </w:r>
    </w:p>
    <w:p w14:paraId="36AC5779" w14:textId="3DEA1F5C" w:rsidR="006248A8" w:rsidRDefault="006248A8" w:rsidP="006248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Потребитель обязан:</w:t>
      </w:r>
    </w:p>
    <w:p w14:paraId="59C1DF4B" w14:textId="14586F9C" w:rsidR="006248A8" w:rsidRDefault="006248A8" w:rsidP="006248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4.2.2. </w:t>
      </w:r>
      <w:r w:rsidRPr="006248A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 Исполнителю (медицинскому работнику, предоставляющему платные медицинские услуги) данные предварительных исследований и консультаций специалистов, проведенных не Исполнителем (при их наличии), а также сообщить все известные сведения о состоянии своего здоровья, в 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48A8">
        <w:rPr>
          <w:rFonts w:ascii="Times New Roman" w:eastAsia="Times New Roman" w:hAnsi="Times New Roman" w:cs="Times New Roman"/>
          <w:sz w:val="26"/>
          <w:szCs w:val="26"/>
          <w:lang w:eastAsia="ru-RU"/>
        </w:rPr>
        <w:t>ч. об аллергических реакциях на лекарственные средства, о заболеваниях и иных факторах, которые могут повлиять на ход лечения. В противном случае весь риск связанных с этих последствий несет Потребитель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FBE82A6" w14:textId="648E63F7" w:rsidR="006248A8" w:rsidRDefault="006248A8" w:rsidP="006248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4.2.3. Заботиться о состоянии своего здоровья.</w:t>
      </w:r>
    </w:p>
    <w:p w14:paraId="459DD492" w14:textId="2E4C4FA4" w:rsidR="006248A8" w:rsidRDefault="006248A8" w:rsidP="006248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48A8">
        <w:rPr>
          <w:rFonts w:ascii="Times New Roman" w:eastAsia="Times New Roman" w:hAnsi="Times New Roman" w:cs="Times New Roman"/>
          <w:sz w:val="26"/>
          <w:szCs w:val="26"/>
          <w:lang w:eastAsia="ru-RU"/>
        </w:rPr>
        <w:t>4.2.4.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8A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все медицинские предписания, назначения, рекомендации медицинских работников, оказывающих медицинские услуги по настоящему Договору.</w:t>
      </w:r>
    </w:p>
    <w:p w14:paraId="40980D50" w14:textId="612FB2B2" w:rsidR="006248A8" w:rsidRDefault="006248A8" w:rsidP="006248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4.2.5. </w:t>
      </w:r>
      <w:r w:rsidR="00590CF4" w:rsidRPr="00590CF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предоставлении медицинских услуг сообщать Исполнителю (медицинскому работнику, предоставляющему платные медицинские услуги) о любых изменениях самочувствия.</w:t>
      </w:r>
    </w:p>
    <w:p w14:paraId="7DE72F60" w14:textId="2F8BF03C" w:rsidR="00590CF4" w:rsidRDefault="00590CF4" w:rsidP="006248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4.2.6. </w:t>
      </w:r>
      <w:r w:rsidRPr="00590CF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Отказаться на весь период предоставления медицинских услуг по настоящему Договору, от употребления наркотиков и лекарств, их содержащих, психотропных препаратов, алкогольсодержащих напитков.</w:t>
      </w:r>
    </w:p>
    <w:p w14:paraId="268BF8A7" w14:textId="0D6503B2" w:rsidR="00590CF4" w:rsidRDefault="00590CF4" w:rsidP="006248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 xml:space="preserve">4.2.7. </w:t>
      </w:r>
      <w:r w:rsidRPr="00590CF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осуществлять самостоятельного лечения, согласовывать с Исполнителем (медицинским работником, предоставляющим платные медицинские услуги) употребление любых терапевтических препаратов, лекарств, лекарственных трав и т. д.</w:t>
      </w:r>
    </w:p>
    <w:p w14:paraId="774B695A" w14:textId="57479E20" w:rsidR="00590CF4" w:rsidRDefault="00590CF4" w:rsidP="006248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4.2.8. </w:t>
      </w:r>
      <w:r w:rsidRPr="00590CF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внутренний режим нахождения в медицинской организации, лечебно-охранительный режим, правила техники безопасности и пожарной безопасности.</w:t>
      </w:r>
    </w:p>
    <w:p w14:paraId="26AF4DE7" w14:textId="0A09AF62" w:rsidR="006248A8" w:rsidRDefault="00590CF4" w:rsidP="006248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4.2.9. </w:t>
      </w:r>
      <w:r w:rsidRPr="00590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Выполнить требования, от которых зависит качественное предоставление медицинской помощи (подготовка в соответствии с требованиями и рекомендациями лечащего врача Исполнителя). </w:t>
      </w:r>
    </w:p>
    <w:p w14:paraId="309A03F1" w14:textId="149CAEC9" w:rsidR="00590CF4" w:rsidRDefault="00590CF4" w:rsidP="006248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Потребитель имеет право:</w:t>
      </w:r>
    </w:p>
    <w:p w14:paraId="59EA0832" w14:textId="79C9902E" w:rsidR="00590CF4" w:rsidRPr="00590CF4" w:rsidRDefault="00590CF4" w:rsidP="006248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0CF4">
        <w:rPr>
          <w:rFonts w:ascii="Times New Roman" w:hAnsi="Times New Roman" w:cs="Times New Roman"/>
          <w:sz w:val="26"/>
          <w:szCs w:val="26"/>
        </w:rPr>
        <w:tab/>
        <w:t>4.2.10.</w:t>
      </w:r>
      <w:r w:rsidRPr="00590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качественную и безопасную медицинскую помощь, а также соблюдение иных прав, предусмотренных действующим законодательством.</w:t>
      </w:r>
    </w:p>
    <w:p w14:paraId="44AD2853" w14:textId="577AD0C7" w:rsidR="00590CF4" w:rsidRDefault="00590CF4" w:rsidP="006248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0CF4">
        <w:rPr>
          <w:rFonts w:ascii="Times New Roman" w:hAnsi="Times New Roman" w:cs="Times New Roman"/>
          <w:sz w:val="26"/>
          <w:szCs w:val="26"/>
        </w:rPr>
        <w:tab/>
        <w:t xml:space="preserve">4.2.11. </w:t>
      </w:r>
      <w:r w:rsidRPr="00590CF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Потребитель имеет право отказаться от оказания услуг до момента начала их оказания и потребовать возврата уплаченных денежных средств с возмещением Исполнителю затрат, связанных с подготовкой оказания услуг.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таким затратам может относиться, например, приобретение индивидуально подходящих расходных материалов (имплантов, протезов, лекарственных средств и другие), а также оплата труда специалистов Исполнителя, которые к моменту отказа Потребителя уже выполнили работу (часть работы), непосредственно связанную с оказанием помощи Потребителю (индивидуальные расчеты терапии, подготовка к исследованию и другие).</w:t>
      </w:r>
    </w:p>
    <w:p w14:paraId="1DA85742" w14:textId="5E284735" w:rsidR="00590CF4" w:rsidRDefault="00590CF4" w:rsidP="006248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4099FD" w14:textId="3EB94650" w:rsidR="00590CF4" w:rsidRPr="00590CF4" w:rsidRDefault="00590CF4" w:rsidP="00590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90CF4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Pr="00590C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ОТВЕТСТВЕННОСТЬ СТОРОН ЗА НЕВЫПОЛНЕНИЕ УСЛОВИЙ ДОГОВОРА</w:t>
      </w:r>
    </w:p>
    <w:p w14:paraId="620A5746" w14:textId="41C2FE7B" w:rsidR="00590CF4" w:rsidRDefault="00590CF4" w:rsidP="006248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14C6B2" w14:textId="77777777" w:rsidR="00555147" w:rsidRDefault="00590CF4" w:rsidP="005551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55147">
        <w:rPr>
          <w:rFonts w:ascii="Times New Roman" w:hAnsi="Times New Roman" w:cs="Times New Roman"/>
          <w:sz w:val="26"/>
          <w:szCs w:val="26"/>
        </w:rPr>
        <w:t xml:space="preserve">5.1. </w:t>
      </w:r>
      <w:r w:rsidR="00555147" w:rsidRPr="005551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Исполнитель несет ответственность перед Заказчиком (Потребителем) за неисполнение или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Заказчика (Потребителя). </w:t>
      </w:r>
    </w:p>
    <w:p w14:paraId="6115A85B" w14:textId="619D2443" w:rsidR="00555147" w:rsidRDefault="00555147" w:rsidP="005551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5.2. </w:t>
      </w:r>
      <w:r w:rsidRPr="005551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Исполнитель не несет ответственности за оказание медицинских услуг в неполном либо меньшем объеме, чем предусмотрено настоящим Договором, в случаях предоставления Потребителем неполной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(или) недостоверной </w:t>
      </w:r>
      <w:r w:rsidRPr="0055514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состоянии</w:t>
      </w:r>
      <w:r w:rsidRPr="005551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5551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здоровь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555147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при невыполнении Потребителем назначений медицинского работника Исполнителя, нарушением ограничений при проведении медицинских манипуляций, процедур, назначенных медицинским работником Исполнителя, самолечением Потребителя. Потребитель уведомлен о том, что несоблюдение указаний (рекомендаций) Исполнителя до, при и после проведения медицинских манипуляций может снизить качество предоставляемой медицинской услуги, повлечь за собой невозможность ее завершения, либо к искажению результата, что в последствии может отрицательно сказаться на состоянии здоровья Потребителя.</w:t>
      </w:r>
    </w:p>
    <w:p w14:paraId="6485066A" w14:textId="3D5EE750" w:rsidR="00555147" w:rsidRPr="00555147" w:rsidRDefault="00555147" w:rsidP="005551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5.3. </w:t>
      </w:r>
      <w:r w:rsidRPr="00555147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Вред, причиненный жизни или здоровью Потребителя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14:paraId="686845EA" w14:textId="645763F1" w:rsidR="00555147" w:rsidRDefault="00555147" w:rsidP="005551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55147">
        <w:rPr>
          <w:rFonts w:ascii="Times New Roman" w:hAnsi="Times New Roman" w:cs="Times New Roman"/>
          <w:sz w:val="26"/>
          <w:szCs w:val="26"/>
        </w:rPr>
        <w:t xml:space="preserve">5.4. </w:t>
      </w:r>
      <w:r w:rsidRPr="00555147">
        <w:rPr>
          <w:rFonts w:ascii="Times New Roman" w:hAnsi="Times New Roman" w:cs="Times New Roman"/>
          <w:color w:val="000000"/>
          <w:sz w:val="26"/>
          <w:szCs w:val="26"/>
        </w:rPr>
        <w:t>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таких, как пожар, наводнение, землетрясение, забастовки и другие стихийные бедствия, война и военные действия</w:t>
      </w:r>
      <w:r>
        <w:rPr>
          <w:rFonts w:ascii="Times New Roman" w:hAnsi="Times New Roman" w:cs="Times New Roman"/>
          <w:color w:val="000000"/>
          <w:sz w:val="26"/>
          <w:szCs w:val="26"/>
        </w:rPr>
        <w:t>, санкции связанные с обращением лекарственных средств или изделий медицинского назначения</w:t>
      </w:r>
      <w:r w:rsidR="00D545CC">
        <w:rPr>
          <w:rFonts w:ascii="Times New Roman" w:hAnsi="Times New Roman" w:cs="Times New Roman"/>
          <w:color w:val="000000"/>
          <w:sz w:val="26"/>
          <w:szCs w:val="26"/>
        </w:rPr>
        <w:t>; заболевание специалиста в отсутствие возможности его замены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 также</w:t>
      </w:r>
      <w:r w:rsidRPr="00555147">
        <w:rPr>
          <w:rFonts w:ascii="Times New Roman" w:hAnsi="Times New Roman" w:cs="Times New Roman"/>
          <w:color w:val="000000"/>
          <w:sz w:val="26"/>
          <w:szCs w:val="26"/>
        </w:rPr>
        <w:t xml:space="preserve"> другие </w:t>
      </w:r>
      <w:r w:rsidRPr="00555147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</w:t>
      </w:r>
    </w:p>
    <w:p w14:paraId="55497E7C" w14:textId="77777777" w:rsidR="002057CA" w:rsidRDefault="00555147" w:rsidP="005551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14:paraId="030C6984" w14:textId="2CF8E860" w:rsidR="002057CA" w:rsidRPr="002057CA" w:rsidRDefault="002057CA" w:rsidP="00205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057C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6. </w:t>
      </w:r>
      <w:r w:rsidRPr="002057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ИЗМЕНЕНИЯ И РАСТОРЖЕНИЯ ДОГОВОРА</w:t>
      </w:r>
    </w:p>
    <w:p w14:paraId="1741901C" w14:textId="75515671" w:rsidR="00555147" w:rsidRPr="002057CA" w:rsidRDefault="00555147" w:rsidP="005551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0A99DA8" w14:textId="065B5E04" w:rsidR="00590CF4" w:rsidRDefault="002057CA" w:rsidP="006248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57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6.1. Настоящий Договор расторгается в случае отказа Потребителя после заключения настоящего Договора от получения медицинских услуг. Отказ Потребителя от получения медицинских услуг по настоящему Договору оформляется в письменной форме и направляется Исполнителю. Исполнитель информирует Потребителя (Заказчика) о расторжении настоящего Договора по инициативе Потребителя, при этом Потребитель (Заказчик) оплачивает Исполнителю фактически понесенные Исполнителем расходы, связанные с исполнением обязательств по настоящему Договору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п.4.2.11</w:t>
      </w:r>
      <w:r w:rsidRPr="002057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Договора.</w:t>
      </w:r>
    </w:p>
    <w:p w14:paraId="7A3274CD" w14:textId="448ACF09" w:rsidR="002057CA" w:rsidRDefault="002057CA" w:rsidP="006248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6.2. Все изменения, дополнения к настоящему Договору оформляются в письменном виде в форме дополнительного соглашения. </w:t>
      </w:r>
    </w:p>
    <w:p w14:paraId="1C356549" w14:textId="477B7344" w:rsidR="002057CA" w:rsidRDefault="002057CA" w:rsidP="006248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01D80F" w14:textId="3E3C8DFD" w:rsidR="002057CA" w:rsidRPr="002057CA" w:rsidRDefault="002057CA" w:rsidP="002057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57CA">
        <w:rPr>
          <w:rFonts w:ascii="Times New Roman" w:hAnsi="Times New Roman" w:cs="Times New Roman"/>
          <w:b/>
          <w:sz w:val="26"/>
          <w:szCs w:val="26"/>
        </w:rPr>
        <w:t>7. ИНЫЕ УСЛОВИЯ</w:t>
      </w:r>
    </w:p>
    <w:p w14:paraId="35274223" w14:textId="3E210BF6" w:rsidR="002057CA" w:rsidRDefault="002057CA" w:rsidP="006248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D4AEA4" w14:textId="1D291CF9" w:rsidR="002057CA" w:rsidRPr="002057CA" w:rsidRDefault="002057CA" w:rsidP="006248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57CA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Договор вступает в силу с момента его подписания и действует до полного исполнения обязательств сторонами.</w:t>
      </w:r>
    </w:p>
    <w:p w14:paraId="72AD0F52" w14:textId="4D493A92" w:rsidR="002057CA" w:rsidRPr="002057CA" w:rsidRDefault="002057CA" w:rsidP="006248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57CA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Договор на оказание медицинских услуг заключён в 2-х экземплярах, имеющих одинаковую юридическую силу, по одному экземпляру для каждой Стороны.</w:t>
      </w:r>
    </w:p>
    <w:p w14:paraId="2535BD8E" w14:textId="0D58E323" w:rsidR="002057CA" w:rsidRPr="002057CA" w:rsidRDefault="002057CA" w:rsidP="006248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57CA">
        <w:rPr>
          <w:rFonts w:ascii="Times New Roman" w:eastAsia="Times New Roman" w:hAnsi="Times New Roman" w:cs="Times New Roman"/>
          <w:sz w:val="26"/>
          <w:szCs w:val="26"/>
          <w:lang w:eastAsia="ru-RU"/>
        </w:rPr>
        <w:t>7.3. В случае, если настоящий Договор заключается между Исполнителем и Заказчиком в пользу Потребителя, то настоящий Договор заключается в 3-х экземплярах, один из которых находится у Исполнителя, второй у Заказчика, третий у Потребителя.</w:t>
      </w:r>
    </w:p>
    <w:p w14:paraId="4A3E5A2E" w14:textId="260E5F01" w:rsidR="002057CA" w:rsidRPr="002057CA" w:rsidRDefault="002057CA" w:rsidP="006248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57CA">
        <w:rPr>
          <w:rFonts w:ascii="Times New Roman" w:eastAsia="Times New Roman" w:hAnsi="Times New Roman" w:cs="Times New Roman"/>
          <w:sz w:val="26"/>
          <w:szCs w:val="26"/>
          <w:lang w:eastAsia="ru-RU"/>
        </w:rPr>
        <w:t>7.4. Все споры, вытекающие из настоящего Договора стороны будут решать по возможности путем переговоров. При невозможности достижения соглашения, спор подлежит передаче на рассмотрение суда, в соответствии с законодательством РФ.</w:t>
      </w:r>
    </w:p>
    <w:p w14:paraId="53E21FAA" w14:textId="36EBCCB1" w:rsidR="002057CA" w:rsidRDefault="002057CA" w:rsidP="006248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057CA">
        <w:rPr>
          <w:rFonts w:ascii="Times New Roman" w:hAnsi="Times New Roman" w:cs="Times New Roman"/>
          <w:sz w:val="26"/>
          <w:szCs w:val="26"/>
        </w:rPr>
        <w:t xml:space="preserve">7.5. </w:t>
      </w:r>
      <w:r>
        <w:rPr>
          <w:rFonts w:ascii="Times New Roman" w:hAnsi="Times New Roman" w:cs="Times New Roman"/>
          <w:sz w:val="26"/>
          <w:szCs w:val="26"/>
        </w:rPr>
        <w:t>Исполнитель доводит до сведения Потребителя информацию о форм</w:t>
      </w:r>
      <w:r w:rsidR="000A7B60">
        <w:rPr>
          <w:rFonts w:ascii="Times New Roman" w:hAnsi="Times New Roman" w:cs="Times New Roman"/>
          <w:sz w:val="26"/>
          <w:szCs w:val="26"/>
        </w:rPr>
        <w:t>ах</w:t>
      </w:r>
      <w:r>
        <w:rPr>
          <w:rFonts w:ascii="Times New Roman" w:hAnsi="Times New Roman" w:cs="Times New Roman"/>
          <w:sz w:val="26"/>
          <w:szCs w:val="26"/>
        </w:rPr>
        <w:t xml:space="preserve"> и способ</w:t>
      </w:r>
      <w:r w:rsidR="000A7B60">
        <w:rPr>
          <w:rFonts w:ascii="Times New Roman" w:hAnsi="Times New Roman" w:cs="Times New Roman"/>
          <w:sz w:val="26"/>
          <w:szCs w:val="26"/>
        </w:rPr>
        <w:t>ах</w:t>
      </w:r>
      <w:r>
        <w:rPr>
          <w:rFonts w:ascii="Times New Roman" w:hAnsi="Times New Roman" w:cs="Times New Roman"/>
          <w:sz w:val="26"/>
          <w:szCs w:val="26"/>
        </w:rPr>
        <w:t xml:space="preserve"> направления обращений (жалоб) по поводу настоящего договора</w:t>
      </w:r>
      <w:r w:rsidR="000A7B60">
        <w:rPr>
          <w:rFonts w:ascii="Times New Roman" w:hAnsi="Times New Roman" w:cs="Times New Roman"/>
          <w:sz w:val="26"/>
          <w:szCs w:val="26"/>
        </w:rPr>
        <w:t>.</w:t>
      </w:r>
    </w:p>
    <w:p w14:paraId="0F186644" w14:textId="07A1F4EA" w:rsidR="000A7B60" w:rsidRDefault="000A7B60" w:rsidP="006248A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C0135">
        <w:rPr>
          <w:rFonts w:ascii="Times New Roman" w:hAnsi="Times New Roman" w:cs="Times New Roman"/>
          <w:b/>
          <w:sz w:val="26"/>
          <w:szCs w:val="26"/>
        </w:rPr>
        <w:t>В случае необходимости, Исполнитель просит обращения (жалобы), претензии направлять непосредственно Исполнителю. Исполнитель в кратчайшие сроки (</w:t>
      </w:r>
      <w:r w:rsidR="00BC0135" w:rsidRPr="00BC0135">
        <w:rPr>
          <w:rFonts w:ascii="Times New Roman" w:hAnsi="Times New Roman" w:cs="Times New Roman"/>
          <w:b/>
          <w:sz w:val="26"/>
          <w:szCs w:val="26"/>
        </w:rPr>
        <w:t>в пределах,</w:t>
      </w:r>
      <w:r w:rsidRPr="00BC0135">
        <w:rPr>
          <w:rFonts w:ascii="Times New Roman" w:hAnsi="Times New Roman" w:cs="Times New Roman"/>
          <w:b/>
          <w:sz w:val="26"/>
          <w:szCs w:val="26"/>
        </w:rPr>
        <w:t xml:space="preserve"> установленных законодательством) </w:t>
      </w:r>
      <w:r w:rsidR="00BC0135" w:rsidRPr="00BC0135">
        <w:rPr>
          <w:rFonts w:ascii="Times New Roman" w:hAnsi="Times New Roman" w:cs="Times New Roman"/>
          <w:b/>
          <w:sz w:val="26"/>
          <w:szCs w:val="26"/>
        </w:rPr>
        <w:t>отреагирует на обращение</w:t>
      </w:r>
      <w:r w:rsidR="00BC0135">
        <w:rPr>
          <w:rFonts w:ascii="Times New Roman" w:hAnsi="Times New Roman" w:cs="Times New Roman"/>
          <w:sz w:val="26"/>
          <w:szCs w:val="26"/>
        </w:rPr>
        <w:t xml:space="preserve">. </w:t>
      </w:r>
      <w:r w:rsidR="00BC0135" w:rsidRPr="00BC0135">
        <w:rPr>
          <w:rFonts w:ascii="Times New Roman" w:hAnsi="Times New Roman" w:cs="Times New Roman"/>
          <w:b/>
          <w:sz w:val="26"/>
          <w:szCs w:val="26"/>
        </w:rPr>
        <w:t>В целях наиболее оперативно</w:t>
      </w:r>
      <w:r w:rsidR="00BC0135">
        <w:rPr>
          <w:rFonts w:ascii="Times New Roman" w:hAnsi="Times New Roman" w:cs="Times New Roman"/>
          <w:b/>
          <w:sz w:val="26"/>
          <w:szCs w:val="26"/>
        </w:rPr>
        <w:t>й связи в обращении просим указывать номер контактного телефона.</w:t>
      </w:r>
    </w:p>
    <w:p w14:paraId="6B3D58BF" w14:textId="77777777" w:rsidR="00D545CC" w:rsidRDefault="00D545CC" w:rsidP="006248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11"/>
      </w:tblGrid>
      <w:tr w:rsidR="002057CA" w14:paraId="75ACC311" w14:textId="77777777" w:rsidTr="002057CA">
        <w:tc>
          <w:tcPr>
            <w:tcW w:w="9911" w:type="dxa"/>
          </w:tcPr>
          <w:p w14:paraId="3171CC06" w14:textId="0DE0CC97" w:rsidR="002057CA" w:rsidRPr="002057CA" w:rsidRDefault="002057CA" w:rsidP="002057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7CA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Исполнитель: ОБУЗ «КО НКЦ имени Г. Е. Островерхова»</w:t>
            </w:r>
          </w:p>
        </w:tc>
      </w:tr>
      <w:tr w:rsidR="002057CA" w14:paraId="7870ABA8" w14:textId="77777777" w:rsidTr="002057CA">
        <w:tc>
          <w:tcPr>
            <w:tcW w:w="9911" w:type="dxa"/>
          </w:tcPr>
          <w:p w14:paraId="048C1069" w14:textId="190B1CFD" w:rsidR="002057CA" w:rsidRPr="002057CA" w:rsidRDefault="002057CA" w:rsidP="006248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B60">
              <w:rPr>
                <w:rFonts w:ascii="Times New Roman" w:hAnsi="Times New Roman" w:cs="Times New Roman"/>
                <w:b/>
                <w:sz w:val="26"/>
                <w:szCs w:val="26"/>
              </w:rPr>
              <w:t>По электронной почте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2057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kursk</w:t>
            </w:r>
            <w:proofErr w:type="spellEnd"/>
            <w:r w:rsidRPr="002057CA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proofErr w:type="spellStart"/>
            <w:r w:rsidRPr="002057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ood</w:t>
            </w:r>
            <w:proofErr w:type="spellEnd"/>
            <w:r w:rsidRPr="002057CA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2057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2057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2057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  <w:p w14:paraId="23834FDF" w14:textId="77777777" w:rsidR="002057CA" w:rsidRDefault="002057CA" w:rsidP="006248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B60">
              <w:rPr>
                <w:rFonts w:ascii="Times New Roman" w:hAnsi="Times New Roman" w:cs="Times New Roman"/>
                <w:b/>
                <w:sz w:val="26"/>
                <w:szCs w:val="26"/>
              </w:rPr>
              <w:t>Почтовым отправлением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6C682D">
              <w:rPr>
                <w:rFonts w:ascii="Times New Roman" w:hAnsi="Times New Roman" w:cs="Times New Roman"/>
                <w:sz w:val="26"/>
                <w:szCs w:val="26"/>
              </w:rPr>
              <w:t xml:space="preserve">305524,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C682D">
              <w:rPr>
                <w:rFonts w:ascii="Times New Roman" w:hAnsi="Times New Roman" w:cs="Times New Roman"/>
                <w:sz w:val="26"/>
                <w:szCs w:val="26"/>
              </w:rPr>
              <w:t xml:space="preserve">урская область,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C682D">
              <w:rPr>
                <w:rFonts w:ascii="Times New Roman" w:hAnsi="Times New Roman" w:cs="Times New Roman"/>
                <w:sz w:val="26"/>
                <w:szCs w:val="26"/>
              </w:rPr>
              <w:t xml:space="preserve">урский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хутор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C682D">
              <w:rPr>
                <w:rFonts w:ascii="Times New Roman" w:hAnsi="Times New Roman" w:cs="Times New Roman"/>
                <w:sz w:val="26"/>
                <w:szCs w:val="26"/>
              </w:rPr>
              <w:t>ислино</w:t>
            </w:r>
            <w:proofErr w:type="spellEnd"/>
            <w:r w:rsidRPr="006C68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улица</w:t>
            </w:r>
            <w:r w:rsidRPr="006C68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C682D">
              <w:rPr>
                <w:rFonts w:ascii="Times New Roman" w:hAnsi="Times New Roman" w:cs="Times New Roman"/>
                <w:sz w:val="26"/>
                <w:szCs w:val="26"/>
              </w:rPr>
              <w:t>лисеева,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C682D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  <w:p w14:paraId="778A8B33" w14:textId="5A63DA52" w:rsidR="002057CA" w:rsidRDefault="000A7B60" w:rsidP="006248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B60">
              <w:rPr>
                <w:rFonts w:ascii="Times New Roman" w:hAnsi="Times New Roman" w:cs="Times New Roman"/>
                <w:b/>
                <w:sz w:val="26"/>
                <w:szCs w:val="26"/>
              </w:rPr>
              <w:t>Нарочно по адресу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6C682D">
              <w:rPr>
                <w:rFonts w:ascii="Times New Roman" w:hAnsi="Times New Roman" w:cs="Times New Roman"/>
                <w:sz w:val="26"/>
                <w:szCs w:val="26"/>
              </w:rPr>
              <w:t xml:space="preserve"> 305524,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C682D">
              <w:rPr>
                <w:rFonts w:ascii="Times New Roman" w:hAnsi="Times New Roman" w:cs="Times New Roman"/>
                <w:sz w:val="26"/>
                <w:szCs w:val="26"/>
              </w:rPr>
              <w:t xml:space="preserve">урская область,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C682D">
              <w:rPr>
                <w:rFonts w:ascii="Times New Roman" w:hAnsi="Times New Roman" w:cs="Times New Roman"/>
                <w:sz w:val="26"/>
                <w:szCs w:val="26"/>
              </w:rPr>
              <w:t xml:space="preserve">урский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хутор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C682D">
              <w:rPr>
                <w:rFonts w:ascii="Times New Roman" w:hAnsi="Times New Roman" w:cs="Times New Roman"/>
                <w:sz w:val="26"/>
                <w:szCs w:val="26"/>
              </w:rPr>
              <w:t>ислино</w:t>
            </w:r>
            <w:proofErr w:type="spellEnd"/>
            <w:r w:rsidRPr="006C68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улица</w:t>
            </w:r>
            <w:r w:rsidRPr="006C68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C682D">
              <w:rPr>
                <w:rFonts w:ascii="Times New Roman" w:hAnsi="Times New Roman" w:cs="Times New Roman"/>
                <w:sz w:val="26"/>
                <w:szCs w:val="26"/>
              </w:rPr>
              <w:t>лисеева,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C682D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1 этаж лечебно-хирургического корпуса через канцелярию, время работы с понедельника по пятницу с 8.30 по 17.00, обед с 13.00 по 13.30</w:t>
            </w:r>
          </w:p>
          <w:p w14:paraId="45D0DB0F" w14:textId="6784A53E" w:rsidR="000A7B60" w:rsidRPr="000A7B60" w:rsidRDefault="000A7B60" w:rsidP="006248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Телефон: +7(4712)73-18-92</w:t>
            </w:r>
          </w:p>
        </w:tc>
      </w:tr>
    </w:tbl>
    <w:p w14:paraId="322F850F" w14:textId="06AE9D86" w:rsidR="002057CA" w:rsidRDefault="00BC0135" w:rsidP="006248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Также, Исполнитель предоставляет информацию об органах государственной власти для подачи жалоб и обращений.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11"/>
      </w:tblGrid>
      <w:tr w:rsidR="000A7B60" w:rsidRPr="000A7B60" w14:paraId="0B924262" w14:textId="77777777" w:rsidTr="000A7B60">
        <w:tc>
          <w:tcPr>
            <w:tcW w:w="9911" w:type="dxa"/>
          </w:tcPr>
          <w:p w14:paraId="229D6757" w14:textId="77777777" w:rsidR="000A7B60" w:rsidRPr="000A7B60" w:rsidRDefault="000A7B60" w:rsidP="000A7B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B60">
              <w:rPr>
                <w:rFonts w:ascii="Times New Roman" w:hAnsi="Times New Roman" w:cs="Times New Roman"/>
                <w:b/>
                <w:sz w:val="26"/>
                <w:szCs w:val="26"/>
              </w:rPr>
              <w:t>Министерство здравоохранения Курской области</w:t>
            </w:r>
          </w:p>
        </w:tc>
      </w:tr>
      <w:tr w:rsidR="000A7B60" w14:paraId="7C6EC55B" w14:textId="77777777" w:rsidTr="000A7B60">
        <w:tc>
          <w:tcPr>
            <w:tcW w:w="9911" w:type="dxa"/>
          </w:tcPr>
          <w:p w14:paraId="050971E9" w14:textId="443264F6" w:rsidR="000A7B60" w:rsidRPr="00BC0135" w:rsidRDefault="000A7B60" w:rsidP="000A7B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01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электронной почте:</w:t>
            </w:r>
            <w:r w:rsidR="00BC0135" w:rsidRPr="00BC0135">
              <w:rPr>
                <w:rFonts w:ascii="Times New Roman" w:hAnsi="Times New Roman" w:cs="Times New Roman"/>
                <w:sz w:val="26"/>
                <w:szCs w:val="26"/>
              </w:rPr>
              <w:t> komzdrav@rkursk.ru</w:t>
            </w:r>
          </w:p>
          <w:p w14:paraId="5663B5FC" w14:textId="77C9AE0F" w:rsidR="000A7B60" w:rsidRPr="00BC0135" w:rsidRDefault="000A7B60" w:rsidP="000A7B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0135">
              <w:rPr>
                <w:rFonts w:ascii="Times New Roman" w:hAnsi="Times New Roman" w:cs="Times New Roman"/>
                <w:sz w:val="26"/>
                <w:szCs w:val="26"/>
              </w:rPr>
              <w:t>Почтовым отправлением:</w:t>
            </w:r>
            <w:r w:rsidR="00BC0135" w:rsidRPr="00BC0135">
              <w:rPr>
                <w:rFonts w:ascii="Times New Roman" w:hAnsi="Times New Roman" w:cs="Times New Roman"/>
                <w:sz w:val="26"/>
                <w:szCs w:val="26"/>
              </w:rPr>
              <w:t xml:space="preserve"> 305000, г. Курск, Красная площадь, 6</w:t>
            </w:r>
          </w:p>
          <w:p w14:paraId="4A49632E" w14:textId="44A2F5E4" w:rsidR="000A7B60" w:rsidRPr="00BC0135" w:rsidRDefault="000A7B60" w:rsidP="000A7B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0135">
              <w:rPr>
                <w:rFonts w:ascii="Times New Roman" w:hAnsi="Times New Roman" w:cs="Times New Roman"/>
                <w:sz w:val="26"/>
                <w:szCs w:val="26"/>
              </w:rPr>
              <w:t>Путем заполнения формы на сайте:</w:t>
            </w:r>
            <w:r w:rsidR="00BC0135" w:rsidRPr="00BC0135">
              <w:rPr>
                <w:rFonts w:ascii="Times New Roman" w:hAnsi="Times New Roman" w:cs="Times New Roman"/>
                <w:sz w:val="26"/>
                <w:szCs w:val="26"/>
              </w:rPr>
              <w:t xml:space="preserve"> https://kurskzdrav.ru/</w:t>
            </w:r>
          </w:p>
        </w:tc>
      </w:tr>
      <w:tr w:rsidR="000A7B60" w:rsidRPr="000A7B60" w14:paraId="5E067896" w14:textId="77777777" w:rsidTr="000A7B60">
        <w:tc>
          <w:tcPr>
            <w:tcW w:w="9911" w:type="dxa"/>
          </w:tcPr>
          <w:p w14:paraId="4096389B" w14:textId="77777777" w:rsidR="000A7B60" w:rsidRPr="00BC0135" w:rsidRDefault="000A7B60" w:rsidP="000A7B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0135">
              <w:rPr>
                <w:rFonts w:ascii="Times New Roman" w:hAnsi="Times New Roman" w:cs="Times New Roman"/>
                <w:b/>
                <w:sz w:val="26"/>
                <w:szCs w:val="26"/>
              </w:rPr>
              <w:t>Территориальный орган Федеральной службы по надзору в сфере здравоохранения по Курской области</w:t>
            </w:r>
          </w:p>
        </w:tc>
      </w:tr>
      <w:tr w:rsidR="000A7B60" w14:paraId="6D218AF9" w14:textId="77777777" w:rsidTr="000A7B60">
        <w:tc>
          <w:tcPr>
            <w:tcW w:w="9911" w:type="dxa"/>
          </w:tcPr>
          <w:p w14:paraId="394CEA02" w14:textId="17F24449" w:rsidR="000A7B60" w:rsidRPr="00BC0135" w:rsidRDefault="000A7B60" w:rsidP="00BC01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0135">
              <w:t xml:space="preserve">По электронной </w:t>
            </w:r>
            <w:r w:rsidRPr="00BC0135">
              <w:rPr>
                <w:rFonts w:ascii="Times New Roman" w:hAnsi="Times New Roman" w:cs="Times New Roman"/>
                <w:sz w:val="26"/>
                <w:szCs w:val="26"/>
              </w:rPr>
              <w:t>почте:</w:t>
            </w:r>
            <w:r w:rsidR="00BC0135" w:rsidRPr="00BC0135">
              <w:rPr>
                <w:rFonts w:ascii="Times New Roman" w:hAnsi="Times New Roman" w:cs="Times New Roman"/>
                <w:sz w:val="26"/>
                <w:szCs w:val="26"/>
              </w:rPr>
              <w:t xml:space="preserve"> info@reg46.roszdravnadzor.gov.ru</w:t>
            </w:r>
          </w:p>
          <w:p w14:paraId="56BA2E8F" w14:textId="30D1CE7E" w:rsidR="000A7B60" w:rsidRPr="00BC0135" w:rsidRDefault="000A7B60" w:rsidP="00BC01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0135">
              <w:rPr>
                <w:rFonts w:ascii="Times New Roman" w:hAnsi="Times New Roman" w:cs="Times New Roman"/>
                <w:sz w:val="26"/>
                <w:szCs w:val="26"/>
              </w:rPr>
              <w:t>Почтовым отправлением:</w:t>
            </w:r>
            <w:r w:rsidR="00BC0135" w:rsidRPr="00BC0135">
              <w:rPr>
                <w:rFonts w:ascii="Times New Roman" w:hAnsi="Times New Roman" w:cs="Times New Roman"/>
                <w:sz w:val="26"/>
                <w:szCs w:val="26"/>
              </w:rPr>
              <w:t xml:space="preserve"> 305029 г. Курск, ул. К. Маркса, 66-Б</w:t>
            </w:r>
          </w:p>
          <w:p w14:paraId="3F990A00" w14:textId="5A16CB92" w:rsidR="000A7B60" w:rsidRPr="00BC0135" w:rsidRDefault="000A7B60" w:rsidP="000A7B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0135">
              <w:rPr>
                <w:rFonts w:ascii="Times New Roman" w:hAnsi="Times New Roman" w:cs="Times New Roman"/>
                <w:sz w:val="26"/>
                <w:szCs w:val="26"/>
              </w:rPr>
              <w:t>Путем заполнения формы на сайте:</w:t>
            </w:r>
            <w:r w:rsidR="00BC0135" w:rsidRPr="00BC0135">
              <w:rPr>
                <w:rFonts w:ascii="Times New Roman" w:hAnsi="Times New Roman" w:cs="Times New Roman"/>
                <w:sz w:val="26"/>
                <w:szCs w:val="26"/>
              </w:rPr>
              <w:t xml:space="preserve"> https://46reg.roszdravnadzor.gov.ru/</w:t>
            </w:r>
          </w:p>
        </w:tc>
      </w:tr>
      <w:tr w:rsidR="000A7B60" w:rsidRPr="000A7B60" w14:paraId="59851198" w14:textId="77777777" w:rsidTr="000A7B60">
        <w:tc>
          <w:tcPr>
            <w:tcW w:w="9911" w:type="dxa"/>
          </w:tcPr>
          <w:p w14:paraId="3ADD5EA7" w14:textId="77777777" w:rsidR="000A7B60" w:rsidRPr="000A7B60" w:rsidRDefault="000A7B60" w:rsidP="000A7B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B60">
              <w:rPr>
                <w:rFonts w:ascii="Times New Roman" w:hAnsi="Times New Roman" w:cs="Times New Roman"/>
                <w:b/>
                <w:sz w:val="26"/>
                <w:szCs w:val="26"/>
              </w:rPr>
              <w:t>Территориальный орган Федеральной службы по надзору в сфере защиты прав потребителя и благополучия человека</w:t>
            </w:r>
          </w:p>
        </w:tc>
      </w:tr>
      <w:tr w:rsidR="000A7B60" w:rsidRPr="000A7B60" w14:paraId="51C96F71" w14:textId="77777777" w:rsidTr="000A7B60">
        <w:tc>
          <w:tcPr>
            <w:tcW w:w="9911" w:type="dxa"/>
          </w:tcPr>
          <w:p w14:paraId="6100E7C2" w14:textId="77777777" w:rsidR="000A7B60" w:rsidRPr="000A7B60" w:rsidRDefault="000A7B60" w:rsidP="000A7B6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электронной почте: </w:t>
            </w:r>
            <w:r w:rsidRPr="000A7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cgsen@kursktelecom.ru</w:t>
            </w:r>
          </w:p>
          <w:p w14:paraId="7AC7DAC2" w14:textId="77777777" w:rsidR="000A7B60" w:rsidRPr="000A7B60" w:rsidRDefault="000A7B60" w:rsidP="000A7B6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Почтовым отправлением:</w:t>
            </w:r>
            <w:r w:rsidRPr="000A7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305004, г. Курск, ул. Ленина, д. 70</w:t>
            </w:r>
          </w:p>
          <w:p w14:paraId="60204A26" w14:textId="77777777" w:rsidR="000A7B60" w:rsidRPr="000A7B60" w:rsidRDefault="000A7B60" w:rsidP="000A7B60">
            <w:pPr>
              <w:jc w:val="both"/>
              <w:rPr>
                <w:rFonts w:ascii="Verdana" w:hAnsi="Verdana"/>
                <w:color w:val="4F4F4F"/>
                <w:sz w:val="21"/>
                <w:szCs w:val="21"/>
                <w:shd w:val="clear" w:color="auto" w:fill="FFFFFF"/>
              </w:rPr>
            </w:pPr>
            <w:r w:rsidRPr="000A7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Телефон: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+7</w:t>
            </w:r>
            <w:r w:rsidRPr="000A7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(4712)58-71-88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;</w:t>
            </w:r>
            <w:r w:rsidRPr="000A7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+7</w:t>
            </w:r>
            <w:r w:rsidRPr="000A7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(4712)58-71-91</w:t>
            </w:r>
          </w:p>
        </w:tc>
      </w:tr>
    </w:tbl>
    <w:p w14:paraId="346B7BA6" w14:textId="5C57F86F" w:rsidR="000A7B60" w:rsidRDefault="000A7B60" w:rsidP="006248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E2B25C" w14:textId="7E92A18C" w:rsidR="00BC0135" w:rsidRDefault="00BC0135" w:rsidP="00BC01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135">
        <w:rPr>
          <w:rFonts w:ascii="Times New Roman" w:hAnsi="Times New Roman" w:cs="Times New Roman"/>
          <w:b/>
          <w:sz w:val="26"/>
          <w:szCs w:val="26"/>
        </w:rPr>
        <w:t>8. ПОДПИСИ СТОРОН</w:t>
      </w:r>
    </w:p>
    <w:p w14:paraId="5A4C6AF3" w14:textId="40AFC61E" w:rsidR="00BC0135" w:rsidRDefault="00BC0135" w:rsidP="00BC01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BC0135" w14:paraId="0E1A8CF2" w14:textId="77777777" w:rsidTr="00BC0135">
        <w:tc>
          <w:tcPr>
            <w:tcW w:w="4955" w:type="dxa"/>
          </w:tcPr>
          <w:p w14:paraId="1209E13F" w14:textId="3842DB10" w:rsidR="00BC0135" w:rsidRDefault="00BC0135" w:rsidP="00BC01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ИСПОЛНИТЕЛЬ:</w:t>
            </w:r>
          </w:p>
        </w:tc>
        <w:tc>
          <w:tcPr>
            <w:tcW w:w="4956" w:type="dxa"/>
          </w:tcPr>
          <w:p w14:paraId="2012D8F9" w14:textId="62417708" w:rsidR="00BC0135" w:rsidRDefault="00BC0135" w:rsidP="00BC01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ПОТРЕБИТЕЛЬ (ЗАКАЗЧИК):</w:t>
            </w:r>
          </w:p>
        </w:tc>
      </w:tr>
      <w:tr w:rsidR="00BC0135" w14:paraId="142C7D4D" w14:textId="77777777" w:rsidTr="00BC0135">
        <w:tc>
          <w:tcPr>
            <w:tcW w:w="4955" w:type="dxa"/>
          </w:tcPr>
          <w:p w14:paraId="5A7C78CF" w14:textId="77777777" w:rsidR="00BC0135" w:rsidRPr="00BC0135" w:rsidRDefault="00BC0135" w:rsidP="00BC013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C0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ДолжностьИсполнителя</w:t>
            </w:r>
            <w:proofErr w:type="spellEnd"/>
          </w:p>
          <w:p w14:paraId="0A2E102B" w14:textId="77777777" w:rsidR="00BC0135" w:rsidRPr="00BC0135" w:rsidRDefault="00BC0135" w:rsidP="00BC013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0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[</w:t>
            </w:r>
            <w:proofErr w:type="spellStart"/>
            <w:r w:rsidRPr="00BC0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ФиоИсполнителя</w:t>
            </w:r>
            <w:proofErr w:type="spellEnd"/>
            <w:r w:rsidRPr="00BC0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]</w:t>
            </w:r>
          </w:p>
          <w:p w14:paraId="51C3AE22" w14:textId="77777777" w:rsidR="00BC0135" w:rsidRPr="00BC0135" w:rsidRDefault="00BC0135" w:rsidP="00BC01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135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  <w:p w14:paraId="2B9DD424" w14:textId="686B77C4" w:rsidR="00BC0135" w:rsidRDefault="00BC0135" w:rsidP="00BC01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C0135">
              <w:rPr>
                <w:rFonts w:ascii="Times New Roman" w:hAnsi="Times New Roman" w:cs="Times New Roman"/>
                <w:sz w:val="26"/>
                <w:szCs w:val="26"/>
              </w:rPr>
              <w:t>м.п</w:t>
            </w:r>
            <w:proofErr w:type="spellEnd"/>
            <w:r w:rsidRPr="00BC013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6" w:type="dxa"/>
          </w:tcPr>
          <w:p w14:paraId="3113DFEE" w14:textId="77777777" w:rsidR="00BC0135" w:rsidRPr="00BC0135" w:rsidRDefault="00BC0135" w:rsidP="00BC013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0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[ФИО]</w:t>
            </w:r>
          </w:p>
          <w:p w14:paraId="6A1C8F20" w14:textId="77777777" w:rsidR="00BC0135" w:rsidRPr="00BC0135" w:rsidRDefault="00BC0135" w:rsidP="00BC013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0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Паспортные данные: [Паспорт]</w:t>
            </w:r>
          </w:p>
          <w:p w14:paraId="7EF95418" w14:textId="77777777" w:rsidR="00BC0135" w:rsidRPr="00BC0135" w:rsidRDefault="00BC0135" w:rsidP="00BC013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0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[Телефон]</w:t>
            </w:r>
          </w:p>
          <w:p w14:paraId="60E033B4" w14:textId="3E1C1E6C" w:rsidR="00BC0135" w:rsidRDefault="00BC0135" w:rsidP="00BC01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0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</w:t>
            </w:r>
          </w:p>
        </w:tc>
      </w:tr>
    </w:tbl>
    <w:p w14:paraId="5D9A5330" w14:textId="0476405E" w:rsidR="00BC0135" w:rsidRDefault="00BC0135" w:rsidP="00BC01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EA9DD3" w14:textId="07475234" w:rsidR="00BC0135" w:rsidRDefault="00BC0135" w:rsidP="00BC013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</w:p>
    <w:p w14:paraId="47900727" w14:textId="64020E47" w:rsidR="00BC0135" w:rsidRDefault="00BC0135" w:rsidP="00BC013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 Договору на оказание</w:t>
      </w:r>
    </w:p>
    <w:p w14:paraId="3EF6DC05" w14:textId="6E79D435" w:rsidR="00BC0135" w:rsidRDefault="00BC0135" w:rsidP="00BC013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Платных медицинских услуг</w:t>
      </w:r>
    </w:p>
    <w:p w14:paraId="52CEEF16" w14:textId="5629496A" w:rsidR="00BC0135" w:rsidRDefault="00BC0135" w:rsidP="00BC01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№</w:t>
      </w:r>
      <w:r w:rsidRPr="006C68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[</w:t>
      </w:r>
      <w:proofErr w:type="spellStart"/>
      <w:r w:rsidRPr="006C68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НомерДоговора</w:t>
      </w:r>
      <w:proofErr w:type="spellEnd"/>
      <w:r w:rsidRPr="006C68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]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от Дата</w:t>
      </w:r>
    </w:p>
    <w:p w14:paraId="08F24E03" w14:textId="52A78F26" w:rsidR="00BC0135" w:rsidRDefault="00BC0135" w:rsidP="00BC013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12B7847" w14:textId="5FE1B3DE" w:rsidR="00BC0135" w:rsidRDefault="00BC0135" w:rsidP="00BC013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данных</w:t>
      </w:r>
    </w:p>
    <w:p w14:paraId="70BE2782" w14:textId="49FE9A97" w:rsidR="00BC0135" w:rsidRDefault="00BC0135" w:rsidP="00BC013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3243F463" w14:textId="77777777" w:rsidR="00BC0135" w:rsidRDefault="00BC0135" w:rsidP="00BC013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</w:p>
    <w:p w14:paraId="74035599" w14:textId="77777777" w:rsidR="00BC0135" w:rsidRDefault="00BC0135" w:rsidP="00BC013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 Договору на оказание</w:t>
      </w:r>
    </w:p>
    <w:p w14:paraId="3EF7D468" w14:textId="77777777" w:rsidR="00BC0135" w:rsidRDefault="00BC0135" w:rsidP="00BC013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Платных медицинских услуг</w:t>
      </w:r>
    </w:p>
    <w:p w14:paraId="449C5D24" w14:textId="77777777" w:rsidR="00BC0135" w:rsidRDefault="00BC0135" w:rsidP="00BC01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№</w:t>
      </w:r>
      <w:r w:rsidRPr="006C68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[</w:t>
      </w:r>
      <w:proofErr w:type="spellStart"/>
      <w:r w:rsidRPr="006C68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НомерДоговора</w:t>
      </w:r>
      <w:proofErr w:type="spellEnd"/>
      <w:r w:rsidRPr="006C68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]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от Дата</w:t>
      </w:r>
    </w:p>
    <w:p w14:paraId="3DAE133B" w14:textId="77777777" w:rsidR="00BC0135" w:rsidRDefault="00BC0135" w:rsidP="00BC013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5A24A083" w14:textId="06555497" w:rsidR="00BC0135" w:rsidRPr="00BC0135" w:rsidRDefault="00BC0135" w:rsidP="00BC013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ИДС</w:t>
      </w:r>
    </w:p>
    <w:p w14:paraId="477D7024" w14:textId="77777777" w:rsidR="00BC0135" w:rsidRPr="00BC0135" w:rsidRDefault="00BC0135" w:rsidP="00BC013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BC0135" w:rsidRPr="00BC0135" w:rsidSect="006C682D">
      <w:footerReference w:type="default" r:id="rId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A966A" w14:textId="77777777" w:rsidR="00701A5F" w:rsidRDefault="00701A5F" w:rsidP="00F16091">
      <w:pPr>
        <w:spacing w:after="0" w:line="240" w:lineRule="auto"/>
      </w:pPr>
      <w:r>
        <w:separator/>
      </w:r>
    </w:p>
  </w:endnote>
  <w:endnote w:type="continuationSeparator" w:id="0">
    <w:p w14:paraId="76C0972C" w14:textId="77777777" w:rsidR="00701A5F" w:rsidRDefault="00701A5F" w:rsidP="00F1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40796744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4C2B6E" w14:textId="644E7F03" w:rsidR="000A7B60" w:rsidRPr="00F16091" w:rsidRDefault="000A7B60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F16091">
              <w:rPr>
                <w:rFonts w:ascii="Times New Roman" w:hAnsi="Times New Roman" w:cs="Times New Roman"/>
              </w:rPr>
              <w:t xml:space="preserve">Страница </w:t>
            </w:r>
            <w:r w:rsidRPr="00F16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1609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16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16091">
              <w:rPr>
                <w:rFonts w:ascii="Times New Roman" w:hAnsi="Times New Roman" w:cs="Times New Roman"/>
                <w:b/>
                <w:bCs/>
              </w:rPr>
              <w:t>2</w:t>
            </w:r>
            <w:r w:rsidRPr="00F16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16091">
              <w:rPr>
                <w:rFonts w:ascii="Times New Roman" w:hAnsi="Times New Roman" w:cs="Times New Roman"/>
              </w:rPr>
              <w:t xml:space="preserve"> из </w:t>
            </w:r>
            <w:r w:rsidRPr="00F16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1609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16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16091">
              <w:rPr>
                <w:rFonts w:ascii="Times New Roman" w:hAnsi="Times New Roman" w:cs="Times New Roman"/>
                <w:b/>
                <w:bCs/>
              </w:rPr>
              <w:t>2</w:t>
            </w:r>
            <w:r w:rsidRPr="00F16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FAFF62" w14:textId="77777777" w:rsidR="000A7B60" w:rsidRDefault="000A7B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7C35B" w14:textId="77777777" w:rsidR="00701A5F" w:rsidRDefault="00701A5F" w:rsidP="00F16091">
      <w:pPr>
        <w:spacing w:after="0" w:line="240" w:lineRule="auto"/>
      </w:pPr>
      <w:r>
        <w:separator/>
      </w:r>
    </w:p>
  </w:footnote>
  <w:footnote w:type="continuationSeparator" w:id="0">
    <w:p w14:paraId="6240015A" w14:textId="77777777" w:rsidR="00701A5F" w:rsidRDefault="00701A5F" w:rsidP="00F160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4C"/>
    <w:rsid w:val="000A7B60"/>
    <w:rsid w:val="001D0FB5"/>
    <w:rsid w:val="002057CA"/>
    <w:rsid w:val="00266EA9"/>
    <w:rsid w:val="002E3024"/>
    <w:rsid w:val="00487620"/>
    <w:rsid w:val="00552B1D"/>
    <w:rsid w:val="00555147"/>
    <w:rsid w:val="00590CF4"/>
    <w:rsid w:val="00592CF3"/>
    <w:rsid w:val="006248A8"/>
    <w:rsid w:val="006B0F95"/>
    <w:rsid w:val="006B7DC2"/>
    <w:rsid w:val="006C682D"/>
    <w:rsid w:val="00701A5F"/>
    <w:rsid w:val="0077486C"/>
    <w:rsid w:val="00935E97"/>
    <w:rsid w:val="00985392"/>
    <w:rsid w:val="00BC0135"/>
    <w:rsid w:val="00D10124"/>
    <w:rsid w:val="00D545CC"/>
    <w:rsid w:val="00E164B1"/>
    <w:rsid w:val="00F12912"/>
    <w:rsid w:val="00F16091"/>
    <w:rsid w:val="00FE79A0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1A3E"/>
  <w15:chartTrackingRefBased/>
  <w15:docId w15:val="{CF01FC0F-F544-46C6-A2BF-B51599B6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82D"/>
    <w:pPr>
      <w:ind w:left="720"/>
      <w:contextualSpacing/>
    </w:pPr>
  </w:style>
  <w:style w:type="table" w:styleId="a4">
    <w:name w:val="Table Grid"/>
    <w:basedOn w:val="a1"/>
    <w:uiPriority w:val="39"/>
    <w:rsid w:val="006C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1609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16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6091"/>
  </w:style>
  <w:style w:type="paragraph" w:styleId="a8">
    <w:name w:val="footer"/>
    <w:basedOn w:val="a"/>
    <w:link w:val="a9"/>
    <w:uiPriority w:val="99"/>
    <w:unhideWhenUsed/>
    <w:rsid w:val="00F16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6091"/>
  </w:style>
  <w:style w:type="character" w:styleId="aa">
    <w:name w:val="Unresolved Mention"/>
    <w:basedOn w:val="a0"/>
    <w:uiPriority w:val="99"/>
    <w:semiHidden/>
    <w:unhideWhenUsed/>
    <w:rsid w:val="00205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3477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Долгин Дмитрий Владимирович</dc:creator>
  <cp:keywords/>
  <dc:description/>
  <cp:lastModifiedBy>Долгин Дмитрий Владимирович</cp:lastModifiedBy>
  <cp:revision>8</cp:revision>
  <dcterms:created xsi:type="dcterms:W3CDTF">2023-08-31T13:04:00Z</dcterms:created>
  <dcterms:modified xsi:type="dcterms:W3CDTF">2023-10-30T11:42:00Z</dcterms:modified>
</cp:coreProperties>
</file>